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91C" w:rsidRPr="00174A53" w:rsidRDefault="00C2291C" w:rsidP="00C2291C">
      <w:pPr>
        <w:pStyle w:val="Title"/>
        <w:rPr>
          <w:rFonts w:ascii="Arial" w:hAnsi="Arial"/>
          <w:sz w:val="34"/>
          <w:szCs w:val="34"/>
        </w:rPr>
      </w:pPr>
      <w:r w:rsidRPr="00174A53">
        <w:rPr>
          <w:rFonts w:ascii="Arial" w:hAnsi="Arial"/>
          <w:sz w:val="34"/>
          <w:szCs w:val="34"/>
        </w:rPr>
        <w:t>DCMA NSEO MANUFACTURING PROCESS SURVEILLANCE (MPS) CHECKLIST #</w:t>
      </w:r>
      <w:r w:rsidR="00BE74F4">
        <w:rPr>
          <w:rFonts w:ascii="Arial" w:hAnsi="Arial"/>
          <w:sz w:val="34"/>
          <w:szCs w:val="34"/>
        </w:rPr>
        <w:t>22</w:t>
      </w:r>
    </w:p>
    <w:p w:rsidR="00C2291C" w:rsidRPr="00D972D0" w:rsidRDefault="00BD58F9" w:rsidP="00C2291C">
      <w:pPr>
        <w:pStyle w:val="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WELDING</w:t>
      </w:r>
    </w:p>
    <w:tbl>
      <w:tblPr>
        <w:tblW w:w="11693" w:type="dxa"/>
        <w:tblCellSpacing w:w="14" w:type="dxa"/>
        <w:tblInd w:w="-127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45"/>
        <w:gridCol w:w="278"/>
        <w:gridCol w:w="278"/>
        <w:gridCol w:w="292"/>
      </w:tblGrid>
      <w:tr w:rsidR="00C2291C" w:rsidRPr="00B50816" w:rsidTr="00F65C20">
        <w:trPr>
          <w:tblCellSpacing w:w="14" w:type="dxa"/>
        </w:trPr>
        <w:tc>
          <w:tcPr>
            <w:tcW w:w="10845" w:type="dxa"/>
            <w:vAlign w:val="center"/>
          </w:tcPr>
          <w:tbl>
            <w:tblPr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98"/>
              <w:gridCol w:w="6678"/>
            </w:tblGrid>
            <w:tr w:rsidR="00C2291C" w:rsidRPr="00884CDE" w:rsidTr="00F65C20">
              <w:tc>
                <w:tcPr>
                  <w:tcW w:w="2898" w:type="dxa"/>
                  <w:shd w:val="clear" w:color="auto" w:fill="auto"/>
                  <w:vAlign w:val="bottom"/>
                </w:tcPr>
                <w:p w:rsidR="00C2291C" w:rsidRPr="00884CDE" w:rsidRDefault="00C2291C" w:rsidP="00184CC8">
                  <w:pPr>
                    <w:spacing w:before="24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  <w:t xml:space="preserve">SUPPLIER &amp; CAGE: </w:t>
                  </w:r>
                </w:p>
              </w:tc>
              <w:tc>
                <w:tcPr>
                  <w:tcW w:w="667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C2291C" w:rsidRPr="00884CDE" w:rsidRDefault="00C2291C" w:rsidP="00184CC8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2291C" w:rsidRPr="00884CDE" w:rsidTr="00F65C20">
              <w:tc>
                <w:tcPr>
                  <w:tcW w:w="2898" w:type="dxa"/>
                  <w:shd w:val="clear" w:color="auto" w:fill="auto"/>
                  <w:vAlign w:val="bottom"/>
                </w:tcPr>
                <w:p w:rsidR="00C2291C" w:rsidRPr="00884CDE" w:rsidRDefault="00C2291C" w:rsidP="00184CC8">
                  <w:pPr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7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2291C" w:rsidRPr="00884CDE" w:rsidRDefault="00C2291C" w:rsidP="00184CC8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2291C" w:rsidRPr="00884CDE" w:rsidTr="00F65C20">
              <w:tc>
                <w:tcPr>
                  <w:tcW w:w="2898" w:type="dxa"/>
                  <w:shd w:val="clear" w:color="auto" w:fill="auto"/>
                  <w:vAlign w:val="bottom"/>
                </w:tcPr>
                <w:p w:rsidR="00C2291C" w:rsidRPr="00884CDE" w:rsidRDefault="00C2291C" w:rsidP="00184CC8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  <w:t>LOCATION:</w:t>
                  </w:r>
                </w:p>
              </w:tc>
              <w:tc>
                <w:tcPr>
                  <w:tcW w:w="66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2291C" w:rsidRPr="00884CDE" w:rsidRDefault="00C2291C" w:rsidP="00184CC8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2291C" w:rsidRPr="00884CDE" w:rsidTr="00F65C20">
              <w:tc>
                <w:tcPr>
                  <w:tcW w:w="2898" w:type="dxa"/>
                  <w:shd w:val="clear" w:color="auto" w:fill="auto"/>
                  <w:vAlign w:val="bottom"/>
                </w:tcPr>
                <w:p w:rsidR="00C2291C" w:rsidRPr="00884CDE" w:rsidRDefault="00C2291C" w:rsidP="00184CC8">
                  <w:pPr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7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2291C" w:rsidRPr="00884CDE" w:rsidRDefault="00C2291C" w:rsidP="00184CC8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C2291C" w:rsidRPr="00884CDE" w:rsidRDefault="00C2291C" w:rsidP="00184CC8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 w:rsidRPr="00884CDE">
              <w:rPr>
                <w:rFonts w:ascii="Arial" w:hAnsi="Arial" w:cs="Arial"/>
                <w:b/>
                <w:sz w:val="18"/>
                <w:szCs w:val="18"/>
              </w:rPr>
              <w:t xml:space="preserve">Program Type: </w:t>
            </w:r>
          </w:p>
          <w:tbl>
            <w:tblPr>
              <w:tblW w:w="10512" w:type="dxa"/>
              <w:tblCellSpacing w:w="14" w:type="dxa"/>
              <w:tblInd w:w="38" w:type="dxa"/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472"/>
              <w:gridCol w:w="2273"/>
              <w:gridCol w:w="460"/>
              <w:gridCol w:w="3163"/>
              <w:gridCol w:w="460"/>
              <w:gridCol w:w="3684"/>
            </w:tblGrid>
            <w:tr w:rsidR="00C2291C" w:rsidRPr="00884CDE" w:rsidTr="00F65C20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2291C" w:rsidRPr="00884CDE" w:rsidRDefault="00C2291C" w:rsidP="00184CC8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:rsidR="00C2291C" w:rsidRPr="00884CDE" w:rsidRDefault="00C2291C" w:rsidP="00184CC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Level I/SUSBAFE (LI/SS)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2291C" w:rsidRPr="00884CDE" w:rsidRDefault="00C2291C" w:rsidP="00184CC8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:rsidR="00C2291C" w:rsidRPr="00884CDE" w:rsidRDefault="00C2291C" w:rsidP="00184CC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Navy Propulsion Program (NPP)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2291C" w:rsidRPr="00884CDE" w:rsidRDefault="00C2291C" w:rsidP="00184CC8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noWrap/>
                </w:tcPr>
                <w:p w:rsidR="00C2291C" w:rsidRPr="00884CDE" w:rsidRDefault="00C2291C" w:rsidP="00184CC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Deep Submergence Systems/Scope of Certification Program (DSS-SOC)</w:t>
                  </w:r>
                </w:p>
              </w:tc>
            </w:tr>
            <w:tr w:rsidR="00C2291C" w:rsidRPr="00884CDE" w:rsidTr="00F65C20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2291C" w:rsidRPr="00884CDE" w:rsidRDefault="00C2291C" w:rsidP="00184CC8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:rsidR="00C2291C" w:rsidRPr="00884CDE" w:rsidRDefault="00C2291C" w:rsidP="00184CC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Nuclear Plant Material (NPM)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2291C" w:rsidRPr="00884CDE" w:rsidRDefault="00C2291C" w:rsidP="00184CC8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:rsidR="00C2291C" w:rsidRPr="00884CDE" w:rsidRDefault="00C2291C" w:rsidP="00184CC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Naval Nuclear Propulsion Program (NNPP)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2291C" w:rsidRPr="00884CDE" w:rsidRDefault="00C2291C" w:rsidP="00184CC8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noWrap/>
                </w:tcPr>
                <w:p w:rsidR="00C2291C" w:rsidRPr="00884CDE" w:rsidRDefault="00C2291C" w:rsidP="00184CC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Aircraft Launch &amp; Recovery Equipment (ALRE)</w:t>
                  </w:r>
                </w:p>
              </w:tc>
            </w:tr>
            <w:tr w:rsidR="00C2291C" w:rsidRPr="00884CDE" w:rsidTr="00F65C20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2291C" w:rsidRPr="00884CDE" w:rsidRDefault="00C2291C" w:rsidP="00184CC8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:rsidR="00C2291C" w:rsidRPr="00884CDE" w:rsidRDefault="00C2291C" w:rsidP="00184CC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Fly By Wire Ships Control Systems (FBWSCS)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2291C" w:rsidRPr="00884CDE" w:rsidRDefault="00C2291C" w:rsidP="00184CC8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:rsidR="00C2291C" w:rsidRPr="00884CDE" w:rsidRDefault="00C2291C" w:rsidP="00184CC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Ships Critical Safety Items (SCSIs)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2291C" w:rsidRPr="00884CDE" w:rsidRDefault="00C2291C" w:rsidP="00184CC8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C2291C" w:rsidRPr="00884CDE" w:rsidRDefault="00C2291C" w:rsidP="00184CC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Other:</w:t>
                  </w:r>
                </w:p>
              </w:tc>
            </w:tr>
          </w:tbl>
          <w:p w:rsidR="00C2291C" w:rsidRPr="00884CDE" w:rsidRDefault="00C2291C" w:rsidP="00184CC8">
            <w:pPr>
              <w:spacing w:before="240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884CDE">
              <w:rPr>
                <w:rFonts w:ascii="Arial" w:hAnsi="Arial" w:cs="Arial"/>
                <w:b/>
                <w:color w:val="000000"/>
                <w:sz w:val="22"/>
                <w:szCs w:val="18"/>
              </w:rPr>
              <w:t>Contractual Requirement(s) for this process: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C2291C" w:rsidRPr="00884CDE" w:rsidTr="00F65C20">
              <w:trPr>
                <w:trHeight w:val="1440"/>
              </w:trPr>
              <w:tc>
                <w:tcPr>
                  <w:tcW w:w="9576" w:type="dxa"/>
                  <w:shd w:val="clear" w:color="auto" w:fill="auto"/>
                </w:tcPr>
                <w:p w:rsidR="00C2291C" w:rsidRPr="00113011" w:rsidRDefault="00C2291C" w:rsidP="00184CC8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C2291C" w:rsidRPr="00884CDE" w:rsidRDefault="00C2291C" w:rsidP="00184CC8">
            <w:pPr>
              <w:spacing w:before="240"/>
              <w:rPr>
                <w:rFonts w:ascii="Arial" w:hAnsi="Arial" w:cs="Arial"/>
                <w:b/>
                <w:color w:val="000000"/>
                <w:sz w:val="22"/>
              </w:rPr>
            </w:pPr>
            <w:r w:rsidRPr="00884CDE">
              <w:rPr>
                <w:rFonts w:ascii="Arial" w:hAnsi="Arial" w:cs="Arial"/>
                <w:b/>
                <w:color w:val="000000"/>
                <w:sz w:val="22"/>
              </w:rPr>
              <w:t>Supplier Procedure Number(s), Title(s) &amp; Revision Level(s)/Date(s):</w:t>
            </w:r>
          </w:p>
          <w:tbl>
            <w:tblPr>
              <w:tblW w:w="95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C2291C" w:rsidRPr="00884CDE" w:rsidTr="00F65C20">
              <w:trPr>
                <w:trHeight w:val="1440"/>
              </w:trPr>
              <w:tc>
                <w:tcPr>
                  <w:tcW w:w="9576" w:type="dxa"/>
                  <w:shd w:val="clear" w:color="auto" w:fill="auto"/>
                </w:tcPr>
                <w:p w:rsidR="00C2291C" w:rsidRPr="00113011" w:rsidRDefault="00C2291C" w:rsidP="00184CC8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C2291C" w:rsidRPr="00884CDE" w:rsidRDefault="00C2291C" w:rsidP="00184CC8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  <w:tbl>
            <w:tblPr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55"/>
              <w:gridCol w:w="1433"/>
              <w:gridCol w:w="4788"/>
            </w:tblGrid>
            <w:tr w:rsidR="00C2291C" w:rsidRPr="00884CDE" w:rsidTr="00120E6E">
              <w:tc>
                <w:tcPr>
                  <w:tcW w:w="3355" w:type="dxa"/>
                  <w:shd w:val="clear" w:color="auto" w:fill="auto"/>
                  <w:vAlign w:val="bottom"/>
                </w:tcPr>
                <w:p w:rsidR="00C2291C" w:rsidRPr="00884CDE" w:rsidRDefault="00C2291C" w:rsidP="00184CC8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 xml:space="preserve">Surveillance Performed By: </w:t>
                  </w:r>
                </w:p>
              </w:tc>
              <w:tc>
                <w:tcPr>
                  <w:tcW w:w="62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2291C" w:rsidRPr="00884CDE" w:rsidRDefault="00C2291C" w:rsidP="00184CC8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2291C" w:rsidRPr="00884CDE" w:rsidTr="00120E6E">
              <w:tc>
                <w:tcPr>
                  <w:tcW w:w="3355" w:type="dxa"/>
                  <w:shd w:val="clear" w:color="auto" w:fill="auto"/>
                  <w:vAlign w:val="bottom"/>
                </w:tcPr>
                <w:p w:rsidR="00C2291C" w:rsidRPr="00884CDE" w:rsidRDefault="00C2291C" w:rsidP="00184CC8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221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C2291C" w:rsidRPr="00884CDE" w:rsidRDefault="00C2291C" w:rsidP="00184CC8">
                  <w:pPr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2291C" w:rsidRPr="00884CDE" w:rsidTr="00120E6E">
              <w:tc>
                <w:tcPr>
                  <w:tcW w:w="3355" w:type="dxa"/>
                  <w:shd w:val="clear" w:color="auto" w:fill="auto"/>
                  <w:vAlign w:val="bottom"/>
                </w:tcPr>
                <w:p w:rsidR="00C2291C" w:rsidRPr="00884CDE" w:rsidRDefault="00C2291C" w:rsidP="00184CC8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Date(s) of Surveillance:</w:t>
                  </w:r>
                </w:p>
              </w:tc>
              <w:tc>
                <w:tcPr>
                  <w:tcW w:w="62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2291C" w:rsidRPr="00884CDE" w:rsidRDefault="00C2291C" w:rsidP="00184CC8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2291C" w:rsidRPr="00884CDE" w:rsidTr="00F65C20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291C" w:rsidRPr="00884CDE" w:rsidRDefault="00C2291C" w:rsidP="00184CC8">
                  <w:pPr>
                    <w:spacing w:before="24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Contract Number(s):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2291C" w:rsidRPr="00884CDE" w:rsidRDefault="00C2291C" w:rsidP="00184CC8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2291C" w:rsidRPr="00884CDE" w:rsidTr="00F65C20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291C" w:rsidRPr="00884CDE" w:rsidRDefault="00C2291C" w:rsidP="00184CC8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2291C" w:rsidRPr="00884CDE" w:rsidRDefault="00C2291C" w:rsidP="00184CC8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2291C" w:rsidRPr="00884CDE" w:rsidTr="00F65C20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291C" w:rsidRPr="00884CDE" w:rsidRDefault="00C2291C" w:rsidP="00184CC8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Part Number(s)/Serial number(s)/NSN: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2291C" w:rsidRPr="00884CDE" w:rsidRDefault="00C2291C" w:rsidP="00184CC8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2291C" w:rsidRPr="00884CDE" w:rsidTr="00F65C20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291C" w:rsidRPr="00884CDE" w:rsidRDefault="00C2291C" w:rsidP="00184CC8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2291C" w:rsidRPr="00884CDE" w:rsidRDefault="00C2291C" w:rsidP="00184CC8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2291C" w:rsidRPr="00884CDE" w:rsidTr="00F65C20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291C" w:rsidRPr="00884CDE" w:rsidRDefault="00C2291C" w:rsidP="00184CC8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Part Nomenclature(s):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2291C" w:rsidRPr="00884CDE" w:rsidRDefault="00C2291C" w:rsidP="00184CC8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2291C" w:rsidRPr="00884CDE" w:rsidTr="00F65C20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291C" w:rsidRPr="00884CDE" w:rsidRDefault="00C2291C" w:rsidP="00184CC8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2291C" w:rsidRPr="00884CDE" w:rsidRDefault="00C2291C" w:rsidP="00184CC8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2291C" w:rsidRPr="00884CDE" w:rsidTr="00F65C20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291C" w:rsidRPr="00884CDE" w:rsidRDefault="00C2291C" w:rsidP="00184CC8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Supplier Personnel Contacted and Titles: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2291C" w:rsidRPr="00884CDE" w:rsidRDefault="00C2291C" w:rsidP="00184CC8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2291C" w:rsidRPr="00884CDE" w:rsidTr="00F65C20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291C" w:rsidRPr="00884CDE" w:rsidRDefault="00C2291C" w:rsidP="00184CC8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2291C" w:rsidRPr="00884CDE" w:rsidRDefault="00C2291C" w:rsidP="00184CC8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2291C" w:rsidRPr="00884CDE" w:rsidTr="00F65C20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291C" w:rsidRPr="00884CDE" w:rsidRDefault="00C2291C" w:rsidP="00184CC8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Drawing Number &amp; Revision: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2291C" w:rsidRPr="00884CDE" w:rsidRDefault="00C2291C" w:rsidP="00184CC8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C2291C" w:rsidRPr="00B50816" w:rsidRDefault="00C2291C" w:rsidP="00184C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2291C" w:rsidRPr="00B50816" w:rsidRDefault="00C2291C" w:rsidP="00184C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2291C" w:rsidRPr="00B50816" w:rsidRDefault="00C2291C" w:rsidP="00184C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2291C" w:rsidRPr="00B50816" w:rsidRDefault="00C2291C" w:rsidP="00184C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3715E" w:rsidRDefault="0083715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7D3921" w:rsidRPr="0083715E" w:rsidRDefault="007D3921" w:rsidP="007D3921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83715E">
        <w:rPr>
          <w:rFonts w:ascii="Arial" w:hAnsi="Arial" w:cs="Arial"/>
          <w:b/>
          <w:sz w:val="22"/>
          <w:szCs w:val="22"/>
          <w:u w:val="single"/>
        </w:rPr>
        <w:lastRenderedPageBreak/>
        <w:t>Process Concerns and Guidance</w:t>
      </w:r>
      <w:r w:rsidRPr="0083715E">
        <w:rPr>
          <w:rFonts w:ascii="Arial" w:hAnsi="Arial" w:cs="Arial"/>
          <w:b/>
          <w:sz w:val="22"/>
          <w:szCs w:val="22"/>
        </w:rPr>
        <w:t>:</w:t>
      </w:r>
      <w:r w:rsidRPr="0083715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8D3937" w:rsidRPr="0083715E" w:rsidRDefault="008D3937" w:rsidP="008D3937">
      <w:pPr>
        <w:numPr>
          <w:ilvl w:val="0"/>
          <w:numId w:val="6"/>
        </w:numPr>
        <w:tabs>
          <w:tab w:val="clear" w:pos="360"/>
          <w:tab w:val="num" w:pos="1080"/>
        </w:tabs>
        <w:rPr>
          <w:rFonts w:ascii="Arial" w:hAnsi="Arial" w:cs="Arial"/>
          <w:sz w:val="22"/>
          <w:szCs w:val="22"/>
        </w:rPr>
      </w:pPr>
      <w:r w:rsidRPr="0083715E">
        <w:rPr>
          <w:rFonts w:ascii="Arial" w:hAnsi="Arial" w:cs="Arial"/>
          <w:sz w:val="22"/>
          <w:szCs w:val="22"/>
        </w:rPr>
        <w:t>Weld defects such as cracks, lack of fusion, undercut, incomplete penetration, inclusions, porosity and others compromise product integrity and can result in mission failure including loss of life.</w:t>
      </w:r>
    </w:p>
    <w:p w:rsidR="008D3937" w:rsidRPr="0083715E" w:rsidRDefault="008D3937" w:rsidP="008D3937">
      <w:pPr>
        <w:numPr>
          <w:ilvl w:val="0"/>
          <w:numId w:val="6"/>
        </w:numPr>
        <w:tabs>
          <w:tab w:val="clear" w:pos="360"/>
          <w:tab w:val="num" w:pos="1080"/>
        </w:tabs>
        <w:rPr>
          <w:rFonts w:ascii="Arial" w:hAnsi="Arial" w:cs="Arial"/>
          <w:sz w:val="22"/>
          <w:szCs w:val="22"/>
        </w:rPr>
      </w:pPr>
      <w:r w:rsidRPr="0083715E">
        <w:rPr>
          <w:rFonts w:ascii="Arial" w:hAnsi="Arial" w:cs="Arial"/>
          <w:sz w:val="22"/>
          <w:szCs w:val="22"/>
        </w:rPr>
        <w:t>Proper setup</w:t>
      </w:r>
    </w:p>
    <w:p w:rsidR="008D3937" w:rsidRPr="0083715E" w:rsidRDefault="008D3937" w:rsidP="008D3937">
      <w:pPr>
        <w:numPr>
          <w:ilvl w:val="0"/>
          <w:numId w:val="6"/>
        </w:numPr>
        <w:tabs>
          <w:tab w:val="clear" w:pos="360"/>
          <w:tab w:val="num" w:pos="1080"/>
        </w:tabs>
        <w:rPr>
          <w:rFonts w:ascii="Arial" w:hAnsi="Arial" w:cs="Arial"/>
          <w:sz w:val="22"/>
          <w:szCs w:val="22"/>
        </w:rPr>
      </w:pPr>
      <w:r w:rsidRPr="0083715E">
        <w:rPr>
          <w:rFonts w:ascii="Arial" w:hAnsi="Arial" w:cs="Arial"/>
          <w:sz w:val="22"/>
          <w:szCs w:val="22"/>
        </w:rPr>
        <w:t>Proper techniques</w:t>
      </w:r>
    </w:p>
    <w:p w:rsidR="008D3937" w:rsidRPr="0083715E" w:rsidRDefault="008D3937" w:rsidP="008D3937">
      <w:pPr>
        <w:numPr>
          <w:ilvl w:val="0"/>
          <w:numId w:val="6"/>
        </w:numPr>
        <w:tabs>
          <w:tab w:val="clear" w:pos="360"/>
          <w:tab w:val="num" w:pos="1080"/>
        </w:tabs>
        <w:rPr>
          <w:rFonts w:ascii="Arial" w:hAnsi="Arial" w:cs="Arial"/>
          <w:sz w:val="22"/>
          <w:szCs w:val="22"/>
        </w:rPr>
      </w:pPr>
      <w:r w:rsidRPr="0083715E">
        <w:rPr>
          <w:rFonts w:ascii="Arial" w:hAnsi="Arial" w:cs="Arial"/>
          <w:sz w:val="22"/>
          <w:szCs w:val="22"/>
        </w:rPr>
        <w:t>Procedure compliance</w:t>
      </w:r>
    </w:p>
    <w:p w:rsidR="00BC511E" w:rsidRPr="0083715E" w:rsidRDefault="00BC511E" w:rsidP="00BC511E">
      <w:pPr>
        <w:numPr>
          <w:ilvl w:val="0"/>
          <w:numId w:val="6"/>
        </w:numPr>
        <w:tabs>
          <w:tab w:val="left" w:pos="-1440"/>
          <w:tab w:val="num" w:pos="1080"/>
        </w:tabs>
        <w:rPr>
          <w:rFonts w:ascii="Arial" w:hAnsi="Arial" w:cs="Arial"/>
          <w:sz w:val="22"/>
          <w:szCs w:val="22"/>
        </w:rPr>
      </w:pPr>
      <w:r w:rsidRPr="0083715E">
        <w:rPr>
          <w:rFonts w:ascii="Arial" w:hAnsi="Arial" w:cs="Arial"/>
          <w:sz w:val="22"/>
          <w:szCs w:val="22"/>
        </w:rPr>
        <w:t xml:space="preserve">Shielded Metal Arc Welding (SMAW), also called </w:t>
      </w:r>
      <w:r w:rsidRPr="0083715E">
        <w:rPr>
          <w:rFonts w:ascii="Arial" w:hAnsi="Arial" w:cs="Arial"/>
          <w:i/>
          <w:sz w:val="22"/>
          <w:szCs w:val="22"/>
        </w:rPr>
        <w:t>stick welding</w:t>
      </w:r>
      <w:r w:rsidRPr="0083715E">
        <w:rPr>
          <w:rFonts w:ascii="Arial" w:hAnsi="Arial" w:cs="Arial"/>
          <w:sz w:val="22"/>
          <w:szCs w:val="22"/>
        </w:rPr>
        <w:t xml:space="preserve"> </w:t>
      </w:r>
      <w:r w:rsidRPr="0083715E">
        <w:rPr>
          <w:rFonts w:ascii="Arial" w:hAnsi="Arial" w:cs="Arial"/>
          <w:i/>
          <w:sz w:val="22"/>
          <w:szCs w:val="22"/>
        </w:rPr>
        <w:t>process</w:t>
      </w:r>
      <w:r w:rsidR="00A063B5">
        <w:rPr>
          <w:rFonts w:ascii="Arial" w:hAnsi="Arial" w:cs="Arial"/>
          <w:i/>
          <w:sz w:val="22"/>
          <w:szCs w:val="22"/>
        </w:rPr>
        <w:t>,</w:t>
      </w:r>
      <w:r w:rsidRPr="0083715E">
        <w:rPr>
          <w:rFonts w:ascii="Arial" w:hAnsi="Arial" w:cs="Arial"/>
          <w:sz w:val="22"/>
          <w:szCs w:val="22"/>
        </w:rPr>
        <w:t xml:space="preserve"> </w:t>
      </w:r>
      <w:r w:rsidRPr="0083715E">
        <w:rPr>
          <w:rFonts w:ascii="Arial" w:hAnsi="Arial" w:cs="Arial"/>
          <w:b/>
          <w:sz w:val="22"/>
          <w:szCs w:val="22"/>
          <w:u w:val="single"/>
        </w:rPr>
        <w:t>cannot</w:t>
      </w:r>
      <w:r w:rsidRPr="0083715E">
        <w:rPr>
          <w:rFonts w:ascii="Arial" w:hAnsi="Arial" w:cs="Arial"/>
          <w:sz w:val="22"/>
          <w:szCs w:val="22"/>
        </w:rPr>
        <w:t xml:space="preserve"> be used on steel thinner than about 3mm</w:t>
      </w:r>
      <w:r w:rsidR="00A063B5">
        <w:rPr>
          <w:rFonts w:ascii="Arial" w:hAnsi="Arial" w:cs="Arial"/>
          <w:sz w:val="22"/>
          <w:szCs w:val="22"/>
        </w:rPr>
        <w:t>.</w:t>
      </w:r>
      <w:r w:rsidRPr="0083715E">
        <w:rPr>
          <w:rFonts w:ascii="Arial" w:hAnsi="Arial" w:cs="Arial"/>
          <w:sz w:val="22"/>
          <w:szCs w:val="22"/>
        </w:rPr>
        <w:t xml:space="preserve"> </w:t>
      </w:r>
      <w:r w:rsidR="00A063B5">
        <w:rPr>
          <w:rFonts w:ascii="Arial" w:hAnsi="Arial" w:cs="Arial"/>
          <w:sz w:val="22"/>
          <w:szCs w:val="22"/>
        </w:rPr>
        <w:t>Since it is</w:t>
      </w:r>
      <w:r w:rsidRPr="0083715E">
        <w:rPr>
          <w:rFonts w:ascii="Arial" w:hAnsi="Arial" w:cs="Arial"/>
          <w:sz w:val="22"/>
          <w:szCs w:val="22"/>
        </w:rPr>
        <w:t xml:space="preserve"> a discontinuous process</w:t>
      </w:r>
      <w:r w:rsidR="00A063B5">
        <w:rPr>
          <w:rFonts w:ascii="Arial" w:hAnsi="Arial" w:cs="Arial"/>
          <w:sz w:val="22"/>
          <w:szCs w:val="22"/>
        </w:rPr>
        <w:t>,</w:t>
      </w:r>
      <w:r w:rsidRPr="0083715E">
        <w:rPr>
          <w:rFonts w:ascii="Arial" w:hAnsi="Arial" w:cs="Arial"/>
          <w:sz w:val="22"/>
          <w:szCs w:val="22"/>
        </w:rPr>
        <w:t xml:space="preserve"> it is only suitable for manual operation.</w:t>
      </w:r>
    </w:p>
    <w:p w:rsidR="00BC511E" w:rsidRPr="0083715E" w:rsidRDefault="00BC511E" w:rsidP="00BC511E">
      <w:pPr>
        <w:numPr>
          <w:ilvl w:val="0"/>
          <w:numId w:val="6"/>
        </w:numPr>
        <w:tabs>
          <w:tab w:val="left" w:pos="-1440"/>
          <w:tab w:val="num" w:pos="1080"/>
        </w:tabs>
        <w:rPr>
          <w:rFonts w:ascii="Arial" w:hAnsi="Arial" w:cs="Arial"/>
          <w:sz w:val="22"/>
          <w:szCs w:val="22"/>
        </w:rPr>
      </w:pPr>
      <w:r w:rsidRPr="0083715E">
        <w:rPr>
          <w:rFonts w:ascii="Arial" w:hAnsi="Arial" w:cs="Arial"/>
          <w:bCs/>
          <w:sz w:val="22"/>
          <w:szCs w:val="22"/>
        </w:rPr>
        <w:t>Metal Inert Gas (MIG) or Gas Metal Arc Welding (GMAW)</w:t>
      </w:r>
      <w:r w:rsidRPr="0083715E">
        <w:rPr>
          <w:rFonts w:ascii="Arial" w:hAnsi="Arial" w:cs="Arial"/>
          <w:sz w:val="22"/>
          <w:szCs w:val="22"/>
        </w:rPr>
        <w:t xml:space="preserve"> key issues are</w:t>
      </w:r>
      <w:r w:rsidR="00A063B5">
        <w:rPr>
          <w:rFonts w:ascii="Arial" w:hAnsi="Arial" w:cs="Arial"/>
          <w:sz w:val="22"/>
          <w:szCs w:val="22"/>
        </w:rPr>
        <w:t>:</w:t>
      </w:r>
      <w:r w:rsidRPr="0083715E">
        <w:rPr>
          <w:rFonts w:ascii="Arial" w:hAnsi="Arial" w:cs="Arial"/>
          <w:sz w:val="22"/>
          <w:szCs w:val="22"/>
        </w:rPr>
        <w:t xml:space="preserve"> selecting the correct gas mixture, flow rate, welding wire</w:t>
      </w:r>
      <w:r w:rsidR="00A063B5">
        <w:rPr>
          <w:rFonts w:ascii="Arial" w:hAnsi="Arial" w:cs="Arial"/>
          <w:sz w:val="22"/>
          <w:szCs w:val="22"/>
        </w:rPr>
        <w:t>,</w:t>
      </w:r>
      <w:r w:rsidRPr="0083715E">
        <w:rPr>
          <w:rFonts w:ascii="Arial" w:hAnsi="Arial" w:cs="Arial"/>
          <w:sz w:val="22"/>
          <w:szCs w:val="22"/>
        </w:rPr>
        <w:t xml:space="preserve"> speed</w:t>
      </w:r>
      <w:r w:rsidR="00A063B5">
        <w:rPr>
          <w:rFonts w:ascii="Arial" w:hAnsi="Arial" w:cs="Arial"/>
          <w:sz w:val="22"/>
          <w:szCs w:val="22"/>
        </w:rPr>
        <w:t>,</w:t>
      </w:r>
      <w:r w:rsidRPr="0083715E">
        <w:rPr>
          <w:rFonts w:ascii="Arial" w:hAnsi="Arial" w:cs="Arial"/>
          <w:sz w:val="22"/>
          <w:szCs w:val="22"/>
        </w:rPr>
        <w:t xml:space="preserve"> and current.</w:t>
      </w:r>
    </w:p>
    <w:p w:rsidR="00BC511E" w:rsidRDefault="00BC511E" w:rsidP="00BC511E">
      <w:pPr>
        <w:numPr>
          <w:ilvl w:val="0"/>
          <w:numId w:val="6"/>
        </w:numPr>
        <w:tabs>
          <w:tab w:val="left" w:pos="-1440"/>
          <w:tab w:val="num" w:pos="1080"/>
        </w:tabs>
        <w:rPr>
          <w:rFonts w:ascii="Arial" w:hAnsi="Arial" w:cs="Arial"/>
          <w:sz w:val="22"/>
          <w:szCs w:val="22"/>
        </w:rPr>
      </w:pPr>
      <w:r w:rsidRPr="0083715E">
        <w:rPr>
          <w:rFonts w:ascii="Arial" w:hAnsi="Arial" w:cs="Arial"/>
          <w:bCs/>
          <w:sz w:val="22"/>
          <w:szCs w:val="22"/>
        </w:rPr>
        <w:t xml:space="preserve">Tungsten Inert Gas (TIG) or Gas Tungsten Arc Welding (GTAW); </w:t>
      </w:r>
      <w:r w:rsidR="00E745E1" w:rsidRPr="0083715E">
        <w:rPr>
          <w:rFonts w:ascii="Arial" w:hAnsi="Arial" w:cs="Arial"/>
          <w:bCs/>
          <w:sz w:val="22"/>
          <w:szCs w:val="22"/>
        </w:rPr>
        <w:t>a</w:t>
      </w:r>
      <w:r w:rsidRPr="0083715E">
        <w:rPr>
          <w:rFonts w:ascii="Arial" w:hAnsi="Arial" w:cs="Arial"/>
          <w:sz w:val="22"/>
          <w:szCs w:val="22"/>
        </w:rPr>
        <w:t xml:space="preserve"> high degree of skill </w:t>
      </w:r>
      <w:r w:rsidR="00A9607B" w:rsidRPr="0083715E">
        <w:rPr>
          <w:rFonts w:ascii="Arial" w:hAnsi="Arial" w:cs="Arial"/>
          <w:sz w:val="22"/>
          <w:szCs w:val="22"/>
        </w:rPr>
        <w:t xml:space="preserve">and care </w:t>
      </w:r>
      <w:r w:rsidRPr="0083715E">
        <w:rPr>
          <w:rFonts w:ascii="Arial" w:hAnsi="Arial" w:cs="Arial"/>
          <w:sz w:val="22"/>
          <w:szCs w:val="22"/>
        </w:rPr>
        <w:t>is needed to prevent tungsten inclusion in the weld.</w:t>
      </w:r>
    </w:p>
    <w:p w:rsidR="00AB0260" w:rsidRPr="007D0157" w:rsidRDefault="00AB0260" w:rsidP="00AB0260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7D0157">
        <w:rPr>
          <w:rFonts w:ascii="Arial" w:hAnsi="Arial" w:cs="Arial"/>
          <w:bCs/>
          <w:sz w:val="22"/>
          <w:szCs w:val="22"/>
        </w:rPr>
        <w:t>Welds with inferior properties can result in concerns for strength, fatigue or brittle fracture.</w:t>
      </w:r>
    </w:p>
    <w:p w:rsidR="00AB0260" w:rsidRPr="007D0157" w:rsidRDefault="00AB0260" w:rsidP="00AB0260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7D0157">
        <w:rPr>
          <w:rFonts w:ascii="Arial" w:hAnsi="Arial" w:cs="Arial"/>
          <w:bCs/>
          <w:sz w:val="22"/>
          <w:szCs w:val="22"/>
        </w:rPr>
        <w:t>Welds deposited with incorrect filler materials can result in cracks, inferior properties or corrosion.</w:t>
      </w:r>
    </w:p>
    <w:p w:rsidR="00AB0260" w:rsidRPr="0083715E" w:rsidRDefault="00AB0260" w:rsidP="00AB0260">
      <w:pPr>
        <w:numPr>
          <w:ilvl w:val="0"/>
          <w:numId w:val="6"/>
        </w:numPr>
        <w:tabs>
          <w:tab w:val="left" w:pos="-1440"/>
          <w:tab w:val="num" w:pos="1080"/>
        </w:tabs>
        <w:rPr>
          <w:rFonts w:ascii="Arial" w:hAnsi="Arial" w:cs="Arial"/>
          <w:sz w:val="22"/>
          <w:szCs w:val="22"/>
        </w:rPr>
      </w:pPr>
      <w:r w:rsidRPr="007D0157">
        <w:rPr>
          <w:rFonts w:ascii="Arial" w:hAnsi="Arial" w:cs="Arial"/>
          <w:bCs/>
          <w:sz w:val="22"/>
          <w:szCs w:val="22"/>
        </w:rPr>
        <w:t>Welds deposited with insufficient pre-heat, exceeding the maximum weld inter-pass temperature and improper post-weld stress relief can result in cracking.</w:t>
      </w:r>
    </w:p>
    <w:p w:rsidR="0083715E" w:rsidRDefault="008371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C00F06" w:rsidRDefault="00C00F06" w:rsidP="00C00F06">
      <w:pPr>
        <w:rPr>
          <w:b/>
          <w:sz w:val="16"/>
          <w:szCs w:val="18"/>
        </w:rPr>
      </w:pPr>
      <w:r>
        <w:rPr>
          <w:rFonts w:ascii="Arial" w:hAnsi="Arial" w:cs="Arial"/>
          <w:b/>
          <w:szCs w:val="22"/>
        </w:rPr>
        <w:lastRenderedPageBreak/>
        <w:t>QARs should use the “BASIS OF DETERMINATION” column to document the objective quality evidence and/or clarify the rationale used to support their decision. (e.g. direct observation, documents verified etc.)</w:t>
      </w:r>
    </w:p>
    <w:p w:rsidR="00447C43" w:rsidRDefault="00447C43" w:rsidP="00447C43">
      <w:pPr>
        <w:rPr>
          <w:sz w:val="18"/>
          <w:szCs w:val="18"/>
        </w:rPr>
      </w:pPr>
    </w:p>
    <w:p w:rsidR="00447C43" w:rsidRPr="00D41187" w:rsidRDefault="00447C43" w:rsidP="00447C43">
      <w:pPr>
        <w:jc w:val="center"/>
        <w:rPr>
          <w:rFonts w:ascii="Arial" w:hAnsi="Arial" w:cs="Arial"/>
          <w:sz w:val="22"/>
          <w:szCs w:val="22"/>
        </w:rPr>
      </w:pPr>
      <w:r w:rsidRPr="00D41187">
        <w:rPr>
          <w:rFonts w:ascii="Arial" w:hAnsi="Arial" w:cs="Arial"/>
          <w:sz w:val="22"/>
          <w:szCs w:val="22"/>
        </w:rPr>
        <w:t>S = Satisfactory</w:t>
      </w:r>
      <w:r w:rsidRPr="00D41187">
        <w:rPr>
          <w:rFonts w:ascii="Arial" w:hAnsi="Arial" w:cs="Arial"/>
          <w:sz w:val="22"/>
          <w:szCs w:val="22"/>
        </w:rPr>
        <w:tab/>
      </w:r>
      <w:r w:rsidRPr="00D41187">
        <w:rPr>
          <w:rFonts w:ascii="Arial" w:hAnsi="Arial" w:cs="Arial"/>
          <w:sz w:val="22"/>
          <w:szCs w:val="22"/>
        </w:rPr>
        <w:tab/>
        <w:t>U = Unsatisfactory</w:t>
      </w:r>
    </w:p>
    <w:p w:rsidR="00447C43" w:rsidRDefault="00447C43" w:rsidP="00447C43"/>
    <w:tbl>
      <w:tblPr>
        <w:tblW w:w="1152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871"/>
        <w:gridCol w:w="502"/>
        <w:gridCol w:w="502"/>
        <w:gridCol w:w="4645"/>
      </w:tblGrid>
      <w:tr w:rsidR="00447C43" w:rsidRPr="00B50816" w:rsidTr="002C7028">
        <w:trPr>
          <w:tblCellSpacing w:w="20" w:type="dxa"/>
          <w:jc w:val="center"/>
        </w:trPr>
        <w:tc>
          <w:tcPr>
            <w:tcW w:w="5811" w:type="dxa"/>
            <w:shd w:val="clear" w:color="auto" w:fill="auto"/>
          </w:tcPr>
          <w:p w:rsidR="00447C43" w:rsidRPr="00B50816" w:rsidRDefault="00447C43" w:rsidP="0083715E">
            <w:pPr>
              <w:ind w:right="-18"/>
              <w:jc w:val="center"/>
              <w:rPr>
                <w:rFonts w:ascii="Arial" w:hAnsi="Arial"/>
                <w:b/>
                <w:sz w:val="16"/>
                <w:szCs w:val="16"/>
              </w:rPr>
            </w:pPr>
            <w:bookmarkStart w:id="0" w:name="_GoBack" w:colFirst="3" w:colLast="3"/>
            <w:r w:rsidRPr="009D21F4">
              <w:rPr>
                <w:rFonts w:ascii="Arial" w:hAnsi="Arial"/>
                <w:b/>
                <w:sz w:val="18"/>
                <w:szCs w:val="18"/>
              </w:rPr>
              <w:t>SURVEILLANCE QUESTIONS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47C43" w:rsidRPr="0083715E" w:rsidRDefault="00447C43" w:rsidP="00184CC8">
            <w:pPr>
              <w:ind w:right="-576"/>
              <w:rPr>
                <w:rFonts w:ascii="Arial" w:hAnsi="Arial"/>
                <w:b/>
                <w:sz w:val="18"/>
                <w:szCs w:val="18"/>
              </w:rPr>
            </w:pPr>
            <w:r w:rsidRPr="0083715E">
              <w:rPr>
                <w:rFonts w:ascii="Arial" w:hAnsi="Arial"/>
                <w:b/>
                <w:sz w:val="18"/>
                <w:szCs w:val="18"/>
              </w:rPr>
              <w:t>S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47C43" w:rsidRPr="0083715E" w:rsidRDefault="00447C43" w:rsidP="00184CC8">
            <w:pPr>
              <w:ind w:right="-576"/>
              <w:rPr>
                <w:rFonts w:ascii="Arial" w:hAnsi="Arial"/>
                <w:b/>
                <w:sz w:val="18"/>
                <w:szCs w:val="18"/>
              </w:rPr>
            </w:pPr>
            <w:r w:rsidRPr="0083715E">
              <w:rPr>
                <w:rFonts w:ascii="Arial" w:hAnsi="Arial"/>
                <w:b/>
                <w:sz w:val="18"/>
                <w:szCs w:val="18"/>
              </w:rPr>
              <w:t>U</w:t>
            </w:r>
          </w:p>
        </w:tc>
        <w:tc>
          <w:tcPr>
            <w:tcW w:w="4585" w:type="dxa"/>
            <w:shd w:val="clear" w:color="auto" w:fill="auto"/>
            <w:tcMar>
              <w:left w:w="115" w:type="dxa"/>
              <w:right w:w="720" w:type="dxa"/>
            </w:tcMar>
          </w:tcPr>
          <w:p w:rsidR="00447C43" w:rsidRPr="00B50816" w:rsidRDefault="00447C43" w:rsidP="0083715E">
            <w:pPr>
              <w:ind w:right="-576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BASIS OF DETERMINATION</w:t>
            </w:r>
          </w:p>
        </w:tc>
      </w:tr>
      <w:tr w:rsidR="00447C43" w:rsidRPr="00B50816" w:rsidTr="002C7028">
        <w:trPr>
          <w:trHeight w:val="432"/>
          <w:tblCellSpacing w:w="20" w:type="dxa"/>
          <w:jc w:val="center"/>
        </w:trPr>
        <w:tc>
          <w:tcPr>
            <w:tcW w:w="5811" w:type="dxa"/>
            <w:shd w:val="clear" w:color="auto" w:fill="auto"/>
          </w:tcPr>
          <w:p w:rsidR="00447C43" w:rsidRPr="0083715E" w:rsidRDefault="00447C43" w:rsidP="0083715E">
            <w:pPr>
              <w:pStyle w:val="ListParagraph"/>
              <w:numPr>
                <w:ilvl w:val="0"/>
                <w:numId w:val="11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83715E">
              <w:rPr>
                <w:rFonts w:ascii="Arial" w:hAnsi="Arial"/>
                <w:sz w:val="18"/>
                <w:szCs w:val="18"/>
              </w:rPr>
              <w:t xml:space="preserve">Is the material/product controlled and traceable throughout the process being audited? 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47C43" w:rsidRPr="00B50816" w:rsidRDefault="00447C43" w:rsidP="00184CC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447C43" w:rsidRPr="00B50816" w:rsidRDefault="00447C43" w:rsidP="00184CC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447C43" w:rsidRPr="00B50816" w:rsidRDefault="00447C43" w:rsidP="00184CC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</w:tr>
      <w:tr w:rsidR="00447C43" w:rsidTr="002C7028">
        <w:trPr>
          <w:trHeight w:val="432"/>
          <w:tblCellSpacing w:w="20" w:type="dxa"/>
          <w:jc w:val="center"/>
        </w:trPr>
        <w:tc>
          <w:tcPr>
            <w:tcW w:w="5811" w:type="dxa"/>
            <w:shd w:val="clear" w:color="auto" w:fill="auto"/>
          </w:tcPr>
          <w:p w:rsidR="00447C43" w:rsidRPr="0083715E" w:rsidRDefault="00447C43" w:rsidP="0083715E">
            <w:pPr>
              <w:pStyle w:val="ListParagraph"/>
              <w:numPr>
                <w:ilvl w:val="0"/>
                <w:numId w:val="11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83715E">
              <w:rPr>
                <w:rFonts w:ascii="Arial" w:hAnsi="Arial"/>
                <w:sz w:val="18"/>
                <w:szCs w:val="18"/>
              </w:rPr>
              <w:t>Are welding procedures readily available to the personnel performing the task?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47C43" w:rsidRPr="00B50816" w:rsidRDefault="00447C43" w:rsidP="00184CC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447C43" w:rsidRPr="00B50816" w:rsidRDefault="00447C43" w:rsidP="00184CC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447C43" w:rsidRPr="00B50816" w:rsidRDefault="00447C43" w:rsidP="00184CC8">
            <w:pPr>
              <w:ind w:right="-576"/>
              <w:rPr>
                <w:sz w:val="18"/>
                <w:szCs w:val="18"/>
              </w:rPr>
            </w:pPr>
          </w:p>
        </w:tc>
      </w:tr>
      <w:tr w:rsidR="00447C43" w:rsidTr="002C7028">
        <w:trPr>
          <w:trHeight w:val="432"/>
          <w:tblCellSpacing w:w="20" w:type="dxa"/>
          <w:jc w:val="center"/>
        </w:trPr>
        <w:tc>
          <w:tcPr>
            <w:tcW w:w="5811" w:type="dxa"/>
            <w:shd w:val="clear" w:color="auto" w:fill="auto"/>
          </w:tcPr>
          <w:p w:rsidR="00447C43" w:rsidRPr="0083715E" w:rsidRDefault="00447C43" w:rsidP="0083715E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18"/>
                <w:szCs w:val="18"/>
              </w:rPr>
            </w:pPr>
            <w:r w:rsidRPr="0083715E">
              <w:rPr>
                <w:rFonts w:ascii="Arial" w:hAnsi="Arial"/>
                <w:sz w:val="18"/>
                <w:szCs w:val="18"/>
              </w:rPr>
              <w:t>Is the documentation clear, readable</w:t>
            </w:r>
            <w:r w:rsidR="004D2E58">
              <w:rPr>
                <w:rFonts w:ascii="Arial" w:hAnsi="Arial"/>
                <w:sz w:val="18"/>
                <w:szCs w:val="18"/>
              </w:rPr>
              <w:t>,</w:t>
            </w:r>
            <w:r w:rsidRPr="0083715E">
              <w:rPr>
                <w:rFonts w:ascii="Arial" w:hAnsi="Arial"/>
                <w:sz w:val="18"/>
                <w:szCs w:val="18"/>
              </w:rPr>
              <w:t xml:space="preserve"> and does it match with the material being processed?   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47C43" w:rsidRPr="00B50816" w:rsidRDefault="00447C43" w:rsidP="00184CC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447C43" w:rsidRPr="00B50816" w:rsidRDefault="00447C43" w:rsidP="00184CC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447C43" w:rsidRPr="00B50816" w:rsidRDefault="00447C43" w:rsidP="00184CC8">
            <w:pPr>
              <w:ind w:right="-576"/>
              <w:rPr>
                <w:sz w:val="18"/>
                <w:szCs w:val="18"/>
              </w:rPr>
            </w:pPr>
          </w:p>
        </w:tc>
      </w:tr>
      <w:tr w:rsidR="00447C43" w:rsidTr="002C7028">
        <w:trPr>
          <w:trHeight w:val="432"/>
          <w:tblCellSpacing w:w="20" w:type="dxa"/>
          <w:jc w:val="center"/>
        </w:trPr>
        <w:tc>
          <w:tcPr>
            <w:tcW w:w="5811" w:type="dxa"/>
            <w:shd w:val="clear" w:color="auto" w:fill="auto"/>
          </w:tcPr>
          <w:p w:rsidR="00447C43" w:rsidRPr="0083715E" w:rsidRDefault="00447C43" w:rsidP="0083715E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18"/>
                <w:szCs w:val="18"/>
              </w:rPr>
            </w:pPr>
            <w:r w:rsidRPr="0083715E">
              <w:rPr>
                <w:rFonts w:ascii="Arial" w:hAnsi="Arial"/>
                <w:sz w:val="18"/>
                <w:szCs w:val="18"/>
              </w:rPr>
              <w:t>Do training records exist</w:t>
            </w:r>
            <w:r w:rsidR="004D2E58">
              <w:rPr>
                <w:rFonts w:ascii="Arial" w:hAnsi="Arial"/>
                <w:sz w:val="18"/>
                <w:szCs w:val="18"/>
              </w:rPr>
              <w:t>,</w:t>
            </w:r>
            <w:r w:rsidRPr="0083715E">
              <w:rPr>
                <w:rFonts w:ascii="Arial" w:hAnsi="Arial"/>
                <w:sz w:val="18"/>
                <w:szCs w:val="18"/>
              </w:rPr>
              <w:t xml:space="preserve"> and are they current with proper certifications? </w:t>
            </w:r>
            <w:r w:rsidR="00285EF9">
              <w:rPr>
                <w:rFonts w:ascii="Arial" w:hAnsi="Arial"/>
                <w:sz w:val="18"/>
                <w:szCs w:val="18"/>
              </w:rPr>
              <w:t xml:space="preserve"> </w:t>
            </w:r>
            <w:r w:rsidRPr="0083715E">
              <w:rPr>
                <w:rFonts w:ascii="Arial" w:hAnsi="Arial"/>
                <w:sz w:val="18"/>
                <w:szCs w:val="18"/>
              </w:rPr>
              <w:t>VT and Welder Workmanship Training current?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47C43" w:rsidRPr="00B50816" w:rsidRDefault="00447C43" w:rsidP="00184CC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447C43" w:rsidRPr="00B50816" w:rsidRDefault="00447C43" w:rsidP="00184CC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447C43" w:rsidRPr="00B50816" w:rsidRDefault="00447C43" w:rsidP="00184CC8">
            <w:pPr>
              <w:ind w:right="-576"/>
              <w:rPr>
                <w:sz w:val="18"/>
                <w:szCs w:val="18"/>
              </w:rPr>
            </w:pPr>
          </w:p>
        </w:tc>
      </w:tr>
      <w:tr w:rsidR="00447C43" w:rsidTr="002C7028">
        <w:trPr>
          <w:trHeight w:val="432"/>
          <w:tblCellSpacing w:w="20" w:type="dxa"/>
          <w:jc w:val="center"/>
        </w:trPr>
        <w:tc>
          <w:tcPr>
            <w:tcW w:w="5811" w:type="dxa"/>
            <w:shd w:val="clear" w:color="auto" w:fill="auto"/>
          </w:tcPr>
          <w:p w:rsidR="00447C43" w:rsidRPr="0083715E" w:rsidRDefault="00447C43" w:rsidP="0083715E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18"/>
                <w:szCs w:val="18"/>
              </w:rPr>
            </w:pPr>
            <w:r w:rsidRPr="0083715E">
              <w:rPr>
                <w:rFonts w:ascii="Arial" w:hAnsi="Arial"/>
                <w:sz w:val="18"/>
                <w:szCs w:val="18"/>
              </w:rPr>
              <w:t>Is the welder currently certified to perform the weld in accordance with the procedure being used?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47C43" w:rsidRPr="00B50816" w:rsidRDefault="00447C43" w:rsidP="00184CC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447C43" w:rsidRPr="00B50816" w:rsidRDefault="00447C43" w:rsidP="00184CC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447C43" w:rsidRPr="00B50816" w:rsidRDefault="00447C43" w:rsidP="00184CC8">
            <w:pPr>
              <w:ind w:right="-576"/>
              <w:rPr>
                <w:sz w:val="18"/>
                <w:szCs w:val="18"/>
              </w:rPr>
            </w:pPr>
          </w:p>
        </w:tc>
      </w:tr>
      <w:tr w:rsidR="00447C43" w:rsidTr="002C7028">
        <w:trPr>
          <w:trHeight w:val="432"/>
          <w:tblCellSpacing w:w="20" w:type="dxa"/>
          <w:jc w:val="center"/>
        </w:trPr>
        <w:tc>
          <w:tcPr>
            <w:tcW w:w="5811" w:type="dxa"/>
            <w:shd w:val="clear" w:color="auto" w:fill="auto"/>
          </w:tcPr>
          <w:p w:rsidR="00447C43" w:rsidRPr="0083715E" w:rsidRDefault="00447C43" w:rsidP="0083715E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18"/>
                <w:szCs w:val="18"/>
              </w:rPr>
            </w:pPr>
            <w:r w:rsidRPr="0083715E">
              <w:rPr>
                <w:rFonts w:ascii="Arial" w:hAnsi="Arial"/>
                <w:sz w:val="18"/>
                <w:szCs w:val="18"/>
              </w:rPr>
              <w:t>Are the gauges, tools</w:t>
            </w:r>
            <w:r w:rsidR="004D2E58">
              <w:rPr>
                <w:rFonts w:ascii="Arial" w:hAnsi="Arial"/>
                <w:sz w:val="18"/>
                <w:szCs w:val="18"/>
              </w:rPr>
              <w:t>,</w:t>
            </w:r>
            <w:r w:rsidRPr="0083715E">
              <w:rPr>
                <w:rFonts w:ascii="Arial" w:hAnsi="Arial"/>
                <w:sz w:val="18"/>
                <w:szCs w:val="18"/>
              </w:rPr>
              <w:t xml:space="preserve"> and instruments being used within the acceptable ranges and have current calibration records?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47C43" w:rsidRPr="00B50816" w:rsidRDefault="00447C43" w:rsidP="00184CC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447C43" w:rsidRPr="00B50816" w:rsidRDefault="00447C43" w:rsidP="00184CC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447C43" w:rsidRPr="00B50816" w:rsidRDefault="00447C43" w:rsidP="00184CC8">
            <w:pPr>
              <w:ind w:right="-576"/>
              <w:rPr>
                <w:sz w:val="18"/>
                <w:szCs w:val="18"/>
              </w:rPr>
            </w:pPr>
          </w:p>
        </w:tc>
      </w:tr>
      <w:tr w:rsidR="00447C43" w:rsidTr="002C7028">
        <w:trPr>
          <w:trHeight w:val="432"/>
          <w:tblCellSpacing w:w="20" w:type="dxa"/>
          <w:jc w:val="center"/>
        </w:trPr>
        <w:tc>
          <w:tcPr>
            <w:tcW w:w="5811" w:type="dxa"/>
            <w:shd w:val="clear" w:color="auto" w:fill="auto"/>
          </w:tcPr>
          <w:p w:rsidR="00447C43" w:rsidRPr="0083715E" w:rsidRDefault="00447C43" w:rsidP="0083715E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18"/>
                <w:szCs w:val="18"/>
              </w:rPr>
            </w:pPr>
            <w:r w:rsidRPr="0083715E">
              <w:rPr>
                <w:rFonts w:ascii="Arial" w:hAnsi="Arial"/>
                <w:sz w:val="18"/>
                <w:szCs w:val="18"/>
              </w:rPr>
              <w:t>Does the welder have a current Jaeger 1 eye exam on record?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47C43" w:rsidRPr="00B50816" w:rsidRDefault="00447C43" w:rsidP="00184CC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447C43" w:rsidRPr="00B50816" w:rsidRDefault="00447C43" w:rsidP="00184CC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447C43" w:rsidRPr="00B50816" w:rsidRDefault="00447C43" w:rsidP="00184CC8">
            <w:pPr>
              <w:ind w:right="-576"/>
              <w:rPr>
                <w:sz w:val="18"/>
                <w:szCs w:val="18"/>
              </w:rPr>
            </w:pPr>
          </w:p>
        </w:tc>
      </w:tr>
      <w:tr w:rsidR="00447C43" w:rsidTr="002C7028">
        <w:trPr>
          <w:trHeight w:val="432"/>
          <w:tblCellSpacing w:w="20" w:type="dxa"/>
          <w:jc w:val="center"/>
        </w:trPr>
        <w:tc>
          <w:tcPr>
            <w:tcW w:w="5811" w:type="dxa"/>
            <w:shd w:val="clear" w:color="auto" w:fill="auto"/>
          </w:tcPr>
          <w:p w:rsidR="00447C43" w:rsidRPr="0083715E" w:rsidRDefault="00447C43" w:rsidP="0083715E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18"/>
                <w:szCs w:val="18"/>
              </w:rPr>
            </w:pPr>
            <w:r w:rsidRPr="0083715E">
              <w:rPr>
                <w:rFonts w:ascii="Arial" w:hAnsi="Arial"/>
                <w:sz w:val="18"/>
                <w:szCs w:val="18"/>
              </w:rPr>
              <w:t xml:space="preserve">Does Supplier perform welding per a </w:t>
            </w:r>
            <w:r w:rsidR="00285EF9">
              <w:rPr>
                <w:rFonts w:ascii="Arial" w:hAnsi="Arial"/>
                <w:sz w:val="18"/>
                <w:szCs w:val="18"/>
              </w:rPr>
              <w:t>written standard (</w:t>
            </w:r>
            <w:r w:rsidRPr="0083715E">
              <w:rPr>
                <w:rFonts w:ascii="Arial" w:hAnsi="Arial"/>
                <w:sz w:val="18"/>
                <w:szCs w:val="18"/>
              </w:rPr>
              <w:t>i.e., MIL standard or NAVSEA</w:t>
            </w:r>
            <w:r w:rsidR="00285EF9">
              <w:rPr>
                <w:rFonts w:ascii="Arial" w:hAnsi="Arial"/>
                <w:sz w:val="18"/>
                <w:szCs w:val="18"/>
              </w:rPr>
              <w:t>)</w:t>
            </w:r>
            <w:r w:rsidRPr="0083715E">
              <w:rPr>
                <w:rFonts w:ascii="Arial" w:hAnsi="Arial"/>
                <w:sz w:val="18"/>
                <w:szCs w:val="18"/>
              </w:rPr>
              <w:t>?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47C43" w:rsidRPr="00B50816" w:rsidRDefault="00447C43" w:rsidP="00184CC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447C43" w:rsidRPr="00B50816" w:rsidRDefault="00447C43" w:rsidP="00184CC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447C43" w:rsidRPr="00B50816" w:rsidRDefault="00447C43" w:rsidP="00184CC8">
            <w:pPr>
              <w:ind w:right="-576"/>
              <w:rPr>
                <w:sz w:val="18"/>
                <w:szCs w:val="18"/>
              </w:rPr>
            </w:pPr>
          </w:p>
        </w:tc>
      </w:tr>
      <w:tr w:rsidR="00447C43" w:rsidTr="002C7028">
        <w:trPr>
          <w:trHeight w:val="432"/>
          <w:tblCellSpacing w:w="20" w:type="dxa"/>
          <w:jc w:val="center"/>
        </w:trPr>
        <w:tc>
          <w:tcPr>
            <w:tcW w:w="5811" w:type="dxa"/>
            <w:shd w:val="clear" w:color="auto" w:fill="auto"/>
          </w:tcPr>
          <w:p w:rsidR="00447C43" w:rsidRPr="0083715E" w:rsidRDefault="00447C43" w:rsidP="0083715E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18"/>
                <w:szCs w:val="18"/>
              </w:rPr>
            </w:pPr>
            <w:r w:rsidRPr="0083715E">
              <w:rPr>
                <w:rFonts w:ascii="Arial" w:hAnsi="Arial"/>
                <w:sz w:val="18"/>
                <w:szCs w:val="18"/>
              </w:rPr>
              <w:t>Are the welding operations being performed within the parameters listed on the welding procedure?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47C43" w:rsidRPr="00B50816" w:rsidRDefault="00447C43" w:rsidP="00184CC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447C43" w:rsidRPr="00B50816" w:rsidRDefault="00447C43" w:rsidP="00184CC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447C43" w:rsidRPr="00B50816" w:rsidRDefault="00447C43" w:rsidP="00184CC8">
            <w:pPr>
              <w:ind w:right="-576"/>
              <w:rPr>
                <w:sz w:val="18"/>
                <w:szCs w:val="18"/>
              </w:rPr>
            </w:pPr>
          </w:p>
        </w:tc>
      </w:tr>
      <w:tr w:rsidR="00447C43" w:rsidTr="002C7028">
        <w:trPr>
          <w:trHeight w:val="432"/>
          <w:tblCellSpacing w:w="20" w:type="dxa"/>
          <w:jc w:val="center"/>
        </w:trPr>
        <w:tc>
          <w:tcPr>
            <w:tcW w:w="5811" w:type="dxa"/>
            <w:shd w:val="clear" w:color="auto" w:fill="auto"/>
          </w:tcPr>
          <w:p w:rsidR="00447C43" w:rsidRPr="0083715E" w:rsidRDefault="00447C43" w:rsidP="0083715E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18"/>
                <w:szCs w:val="18"/>
              </w:rPr>
            </w:pPr>
            <w:r w:rsidRPr="0083715E">
              <w:rPr>
                <w:rFonts w:ascii="Arial" w:hAnsi="Arial"/>
                <w:sz w:val="18"/>
                <w:szCs w:val="18"/>
              </w:rPr>
              <w:t>Is appropriate NDT used and documented</w:t>
            </w:r>
            <w:r w:rsidR="004D2E58">
              <w:rPr>
                <w:rFonts w:ascii="Arial" w:hAnsi="Arial"/>
                <w:sz w:val="18"/>
                <w:szCs w:val="18"/>
              </w:rPr>
              <w:t>,</w:t>
            </w:r>
            <w:r w:rsidRPr="0083715E">
              <w:rPr>
                <w:rFonts w:ascii="Arial" w:hAnsi="Arial"/>
                <w:sz w:val="18"/>
                <w:szCs w:val="18"/>
              </w:rPr>
              <w:t xml:space="preserve"> when required</w:t>
            </w:r>
            <w:r w:rsidR="004D2E58">
              <w:rPr>
                <w:rFonts w:ascii="Arial" w:hAnsi="Arial"/>
                <w:sz w:val="18"/>
                <w:szCs w:val="18"/>
              </w:rPr>
              <w:t>,</w:t>
            </w:r>
            <w:r w:rsidRPr="0083715E">
              <w:rPr>
                <w:rFonts w:ascii="Arial" w:hAnsi="Arial"/>
                <w:sz w:val="18"/>
                <w:szCs w:val="18"/>
              </w:rPr>
              <w:t xml:space="preserve"> to verify joint fit-up, root, intermediate</w:t>
            </w:r>
            <w:r w:rsidR="004D2E58">
              <w:rPr>
                <w:rFonts w:ascii="Arial" w:hAnsi="Arial"/>
                <w:sz w:val="18"/>
                <w:szCs w:val="18"/>
              </w:rPr>
              <w:t>,</w:t>
            </w:r>
            <w:r w:rsidRPr="0083715E">
              <w:rPr>
                <w:rFonts w:ascii="Arial" w:hAnsi="Arial"/>
                <w:sz w:val="18"/>
                <w:szCs w:val="18"/>
              </w:rPr>
              <w:t xml:space="preserve"> and cover pass?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47C43" w:rsidRPr="00B50816" w:rsidRDefault="00447C43" w:rsidP="00184CC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447C43" w:rsidRPr="00B50816" w:rsidRDefault="00447C43" w:rsidP="00184CC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447C43" w:rsidRPr="00B50816" w:rsidRDefault="00447C43" w:rsidP="00184CC8">
            <w:pPr>
              <w:ind w:right="-576"/>
              <w:rPr>
                <w:sz w:val="18"/>
                <w:szCs w:val="18"/>
              </w:rPr>
            </w:pPr>
          </w:p>
        </w:tc>
      </w:tr>
      <w:tr w:rsidR="00447C43" w:rsidTr="002C7028">
        <w:trPr>
          <w:trHeight w:val="432"/>
          <w:tblCellSpacing w:w="20" w:type="dxa"/>
          <w:jc w:val="center"/>
        </w:trPr>
        <w:tc>
          <w:tcPr>
            <w:tcW w:w="5811" w:type="dxa"/>
            <w:shd w:val="clear" w:color="auto" w:fill="auto"/>
          </w:tcPr>
          <w:p w:rsidR="00447C43" w:rsidRPr="0083715E" w:rsidRDefault="00447C43" w:rsidP="0083715E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18"/>
                <w:szCs w:val="18"/>
              </w:rPr>
            </w:pPr>
            <w:r w:rsidRPr="0083715E">
              <w:rPr>
                <w:rFonts w:ascii="Arial" w:hAnsi="Arial"/>
                <w:sz w:val="18"/>
                <w:szCs w:val="18"/>
              </w:rPr>
              <w:t>If welding operations are sub-contracted, did supplier perform an audit of sub-contractors capabilities and document the results?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47C43" w:rsidRPr="00B50816" w:rsidRDefault="00447C43" w:rsidP="00184CC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447C43" w:rsidRPr="00B50816" w:rsidRDefault="00447C43" w:rsidP="00184CC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447C43" w:rsidRPr="00B50816" w:rsidRDefault="00447C43" w:rsidP="00184CC8">
            <w:pPr>
              <w:ind w:right="-576"/>
              <w:rPr>
                <w:sz w:val="18"/>
                <w:szCs w:val="18"/>
              </w:rPr>
            </w:pPr>
          </w:p>
        </w:tc>
      </w:tr>
      <w:tr w:rsidR="00447C43" w:rsidTr="002C7028">
        <w:trPr>
          <w:trHeight w:val="432"/>
          <w:tblCellSpacing w:w="20" w:type="dxa"/>
          <w:jc w:val="center"/>
        </w:trPr>
        <w:tc>
          <w:tcPr>
            <w:tcW w:w="5811" w:type="dxa"/>
            <w:shd w:val="clear" w:color="auto" w:fill="auto"/>
          </w:tcPr>
          <w:p w:rsidR="00447C43" w:rsidRPr="0083715E" w:rsidRDefault="00447C43" w:rsidP="0083715E">
            <w:pPr>
              <w:pStyle w:val="ListParagraph"/>
              <w:numPr>
                <w:ilvl w:val="0"/>
                <w:numId w:val="11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83715E">
              <w:rPr>
                <w:rFonts w:ascii="Arial" w:hAnsi="Arial"/>
                <w:sz w:val="18"/>
                <w:szCs w:val="18"/>
              </w:rPr>
              <w:t>If applicable, were welding procedures approved by the contracting agency and in accordance with contract requirements?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47C43" w:rsidRPr="00B50816" w:rsidRDefault="00447C43" w:rsidP="00184CC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447C43" w:rsidRPr="00B50816" w:rsidRDefault="00447C43" w:rsidP="00184CC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447C43" w:rsidRPr="00B50816" w:rsidRDefault="00447C43" w:rsidP="00184CC8">
            <w:pPr>
              <w:ind w:right="-576"/>
              <w:rPr>
                <w:sz w:val="18"/>
                <w:szCs w:val="18"/>
              </w:rPr>
            </w:pPr>
          </w:p>
        </w:tc>
      </w:tr>
      <w:tr w:rsidR="00447C43" w:rsidTr="002C7028">
        <w:trPr>
          <w:trHeight w:val="432"/>
          <w:tblCellSpacing w:w="20" w:type="dxa"/>
          <w:jc w:val="center"/>
        </w:trPr>
        <w:tc>
          <w:tcPr>
            <w:tcW w:w="5811" w:type="dxa"/>
            <w:shd w:val="clear" w:color="auto" w:fill="auto"/>
          </w:tcPr>
          <w:p w:rsidR="00447C43" w:rsidRPr="0083715E" w:rsidRDefault="00447C43" w:rsidP="0083715E">
            <w:pPr>
              <w:pStyle w:val="ListParagraph"/>
              <w:numPr>
                <w:ilvl w:val="0"/>
                <w:numId w:val="11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83715E">
              <w:rPr>
                <w:rFonts w:ascii="Arial" w:hAnsi="Arial"/>
                <w:sz w:val="18"/>
                <w:szCs w:val="18"/>
              </w:rPr>
              <w:t>Correct base and filler materials?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47C43" w:rsidRPr="00B50816" w:rsidRDefault="00447C43" w:rsidP="00184CC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447C43" w:rsidRPr="00B50816" w:rsidRDefault="00447C43" w:rsidP="00184CC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447C43" w:rsidRPr="00B50816" w:rsidRDefault="00447C43" w:rsidP="00184CC8">
            <w:pPr>
              <w:ind w:right="-576"/>
              <w:rPr>
                <w:sz w:val="18"/>
                <w:szCs w:val="18"/>
              </w:rPr>
            </w:pPr>
          </w:p>
        </w:tc>
      </w:tr>
      <w:tr w:rsidR="00447C43" w:rsidTr="002C7028">
        <w:trPr>
          <w:trHeight w:val="432"/>
          <w:tblCellSpacing w:w="20" w:type="dxa"/>
          <w:jc w:val="center"/>
        </w:trPr>
        <w:tc>
          <w:tcPr>
            <w:tcW w:w="5811" w:type="dxa"/>
            <w:shd w:val="clear" w:color="auto" w:fill="auto"/>
          </w:tcPr>
          <w:p w:rsidR="00447C43" w:rsidRPr="0083715E" w:rsidRDefault="00447C43" w:rsidP="0083715E">
            <w:pPr>
              <w:pStyle w:val="ListParagraph"/>
              <w:numPr>
                <w:ilvl w:val="0"/>
                <w:numId w:val="11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83715E">
              <w:rPr>
                <w:rFonts w:ascii="Arial" w:hAnsi="Arial"/>
                <w:sz w:val="18"/>
                <w:szCs w:val="18"/>
              </w:rPr>
              <w:t>Correct purge gas and flow rate?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47C43" w:rsidRPr="00B50816" w:rsidRDefault="00447C43" w:rsidP="00184CC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447C43" w:rsidRPr="00B50816" w:rsidRDefault="00447C43" w:rsidP="00184CC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447C43" w:rsidRPr="00B50816" w:rsidRDefault="00447C43" w:rsidP="00184CC8">
            <w:pPr>
              <w:ind w:right="-576"/>
              <w:rPr>
                <w:sz w:val="18"/>
                <w:szCs w:val="18"/>
              </w:rPr>
            </w:pPr>
          </w:p>
        </w:tc>
      </w:tr>
      <w:tr w:rsidR="00447C43" w:rsidTr="002C7028">
        <w:trPr>
          <w:trHeight w:val="432"/>
          <w:tblCellSpacing w:w="20" w:type="dxa"/>
          <w:jc w:val="center"/>
        </w:trPr>
        <w:tc>
          <w:tcPr>
            <w:tcW w:w="5811" w:type="dxa"/>
            <w:shd w:val="clear" w:color="auto" w:fill="auto"/>
          </w:tcPr>
          <w:p w:rsidR="00447C43" w:rsidRPr="0083715E" w:rsidRDefault="00447C43" w:rsidP="0083715E">
            <w:pPr>
              <w:pStyle w:val="ListParagraph"/>
              <w:numPr>
                <w:ilvl w:val="0"/>
                <w:numId w:val="11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83715E">
              <w:rPr>
                <w:rFonts w:ascii="Arial" w:hAnsi="Arial"/>
                <w:sz w:val="18"/>
                <w:szCs w:val="18"/>
              </w:rPr>
              <w:t>Correct pre-cleaning?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47C43" w:rsidRPr="00B50816" w:rsidRDefault="00447C43" w:rsidP="00184CC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447C43" w:rsidRPr="00B50816" w:rsidRDefault="00447C43" w:rsidP="00184CC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447C43" w:rsidRPr="00B50816" w:rsidRDefault="00447C43" w:rsidP="00184CC8">
            <w:pPr>
              <w:ind w:right="-576"/>
              <w:rPr>
                <w:sz w:val="18"/>
                <w:szCs w:val="18"/>
              </w:rPr>
            </w:pPr>
          </w:p>
        </w:tc>
      </w:tr>
      <w:tr w:rsidR="00447C43" w:rsidTr="002C7028">
        <w:trPr>
          <w:trHeight w:val="432"/>
          <w:tblCellSpacing w:w="20" w:type="dxa"/>
          <w:jc w:val="center"/>
        </w:trPr>
        <w:tc>
          <w:tcPr>
            <w:tcW w:w="5811" w:type="dxa"/>
            <w:shd w:val="clear" w:color="auto" w:fill="auto"/>
          </w:tcPr>
          <w:p w:rsidR="00447C43" w:rsidRPr="0083715E" w:rsidRDefault="00447C43" w:rsidP="0083715E">
            <w:pPr>
              <w:pStyle w:val="ListParagraph"/>
              <w:numPr>
                <w:ilvl w:val="0"/>
                <w:numId w:val="11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83715E">
              <w:rPr>
                <w:rFonts w:ascii="Arial" w:hAnsi="Arial"/>
                <w:sz w:val="18"/>
                <w:szCs w:val="18"/>
              </w:rPr>
              <w:t>Correct dimensions, alignment, and joint fit up?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47C43" w:rsidRPr="00B50816" w:rsidRDefault="00447C43" w:rsidP="00184CC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447C43" w:rsidRPr="00B50816" w:rsidRDefault="00447C43" w:rsidP="00184CC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447C43" w:rsidRPr="00B50816" w:rsidRDefault="00447C43" w:rsidP="00184CC8">
            <w:pPr>
              <w:ind w:right="-576"/>
              <w:rPr>
                <w:sz w:val="18"/>
                <w:szCs w:val="18"/>
              </w:rPr>
            </w:pPr>
          </w:p>
        </w:tc>
      </w:tr>
      <w:tr w:rsidR="00447C43" w:rsidRPr="00B50816" w:rsidTr="002C7028">
        <w:trPr>
          <w:trHeight w:val="432"/>
          <w:tblCellSpacing w:w="20" w:type="dxa"/>
          <w:jc w:val="center"/>
        </w:trPr>
        <w:tc>
          <w:tcPr>
            <w:tcW w:w="5811" w:type="dxa"/>
            <w:shd w:val="clear" w:color="auto" w:fill="auto"/>
          </w:tcPr>
          <w:p w:rsidR="00447C43" w:rsidRPr="0083715E" w:rsidRDefault="00447C43" w:rsidP="0083715E">
            <w:pPr>
              <w:pStyle w:val="ListParagraph"/>
              <w:numPr>
                <w:ilvl w:val="0"/>
                <w:numId w:val="11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83715E">
              <w:rPr>
                <w:rFonts w:ascii="Arial" w:hAnsi="Arial"/>
                <w:sz w:val="18"/>
                <w:szCs w:val="18"/>
              </w:rPr>
              <w:t>Does the weld contour meet the acceptance criteria?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47C43" w:rsidRPr="00B50816" w:rsidRDefault="00447C43" w:rsidP="00184CC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447C43" w:rsidRPr="00B50816" w:rsidRDefault="00447C43" w:rsidP="00184CC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447C43" w:rsidRPr="00B50816" w:rsidRDefault="00447C43" w:rsidP="00184CC8">
            <w:pPr>
              <w:ind w:right="-576"/>
              <w:rPr>
                <w:sz w:val="18"/>
                <w:szCs w:val="18"/>
              </w:rPr>
            </w:pPr>
          </w:p>
        </w:tc>
      </w:tr>
      <w:tr w:rsidR="00447C43" w:rsidRPr="00B50816" w:rsidTr="002C7028">
        <w:trPr>
          <w:trHeight w:val="432"/>
          <w:tblCellSpacing w:w="20" w:type="dxa"/>
          <w:jc w:val="center"/>
        </w:trPr>
        <w:tc>
          <w:tcPr>
            <w:tcW w:w="5811" w:type="dxa"/>
            <w:shd w:val="clear" w:color="auto" w:fill="auto"/>
          </w:tcPr>
          <w:p w:rsidR="00447C43" w:rsidRPr="0083715E" w:rsidRDefault="00447C43" w:rsidP="0083715E">
            <w:pPr>
              <w:pStyle w:val="ListParagraph"/>
              <w:numPr>
                <w:ilvl w:val="0"/>
                <w:numId w:val="11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83715E">
              <w:rPr>
                <w:rFonts w:ascii="Arial" w:hAnsi="Arial"/>
                <w:sz w:val="18"/>
                <w:szCs w:val="18"/>
              </w:rPr>
              <w:t>No evidence of undercut in excess of acceptance criteria?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47C43" w:rsidRPr="00B50816" w:rsidRDefault="00447C43" w:rsidP="00184CC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447C43" w:rsidRPr="00B50816" w:rsidRDefault="00447C43" w:rsidP="00184CC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447C43" w:rsidRPr="00B50816" w:rsidRDefault="00447C43" w:rsidP="00184CC8">
            <w:pPr>
              <w:ind w:right="-576"/>
              <w:rPr>
                <w:sz w:val="18"/>
                <w:szCs w:val="18"/>
              </w:rPr>
            </w:pPr>
          </w:p>
        </w:tc>
      </w:tr>
      <w:tr w:rsidR="00447C43" w:rsidRPr="00B50816" w:rsidTr="002C7028">
        <w:trPr>
          <w:trHeight w:val="432"/>
          <w:tblCellSpacing w:w="20" w:type="dxa"/>
          <w:jc w:val="center"/>
        </w:trPr>
        <w:tc>
          <w:tcPr>
            <w:tcW w:w="5811" w:type="dxa"/>
            <w:shd w:val="clear" w:color="auto" w:fill="auto"/>
          </w:tcPr>
          <w:p w:rsidR="00447C43" w:rsidRPr="0083715E" w:rsidRDefault="00447C43" w:rsidP="0083715E">
            <w:pPr>
              <w:pStyle w:val="ListParagraph"/>
              <w:numPr>
                <w:ilvl w:val="0"/>
                <w:numId w:val="11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83715E">
              <w:rPr>
                <w:rFonts w:ascii="Arial" w:hAnsi="Arial"/>
                <w:sz w:val="18"/>
                <w:szCs w:val="18"/>
              </w:rPr>
              <w:t>No evidence of arc strikes?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47C43" w:rsidRPr="00B50816" w:rsidRDefault="00447C43" w:rsidP="00184CC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447C43" w:rsidRPr="00B50816" w:rsidRDefault="00447C43" w:rsidP="00184CC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447C43" w:rsidRPr="00B50816" w:rsidRDefault="00447C43" w:rsidP="00184CC8">
            <w:pPr>
              <w:ind w:right="-576"/>
              <w:rPr>
                <w:sz w:val="18"/>
                <w:szCs w:val="18"/>
              </w:rPr>
            </w:pPr>
          </w:p>
        </w:tc>
      </w:tr>
      <w:tr w:rsidR="00447C43" w:rsidRPr="00B50816" w:rsidTr="002C7028">
        <w:trPr>
          <w:trHeight w:val="432"/>
          <w:tblCellSpacing w:w="20" w:type="dxa"/>
          <w:jc w:val="center"/>
        </w:trPr>
        <w:tc>
          <w:tcPr>
            <w:tcW w:w="5811" w:type="dxa"/>
            <w:shd w:val="clear" w:color="auto" w:fill="auto"/>
          </w:tcPr>
          <w:p w:rsidR="00447C43" w:rsidRPr="0083715E" w:rsidRDefault="00447C43" w:rsidP="0083715E">
            <w:pPr>
              <w:pStyle w:val="ListParagraph"/>
              <w:numPr>
                <w:ilvl w:val="0"/>
                <w:numId w:val="11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83715E">
              <w:rPr>
                <w:rFonts w:ascii="Arial" w:hAnsi="Arial"/>
                <w:sz w:val="18"/>
                <w:szCs w:val="18"/>
              </w:rPr>
              <w:t>Does the finished weld meet the dimensional specification requirements?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47C43" w:rsidRPr="00B50816" w:rsidRDefault="00447C43" w:rsidP="00184CC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447C43" w:rsidRPr="00B50816" w:rsidRDefault="00447C43" w:rsidP="00184CC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447C43" w:rsidRPr="00B50816" w:rsidRDefault="00447C43" w:rsidP="00184CC8">
            <w:pPr>
              <w:ind w:right="-576"/>
              <w:rPr>
                <w:sz w:val="18"/>
                <w:szCs w:val="18"/>
              </w:rPr>
            </w:pPr>
          </w:p>
        </w:tc>
      </w:tr>
      <w:tr w:rsidR="00447C43" w:rsidRPr="00B50816" w:rsidTr="002C7028">
        <w:trPr>
          <w:trHeight w:val="432"/>
          <w:tblCellSpacing w:w="20" w:type="dxa"/>
          <w:jc w:val="center"/>
        </w:trPr>
        <w:tc>
          <w:tcPr>
            <w:tcW w:w="5811" w:type="dxa"/>
            <w:shd w:val="clear" w:color="auto" w:fill="auto"/>
          </w:tcPr>
          <w:p w:rsidR="00447C43" w:rsidRPr="0083715E" w:rsidRDefault="00447C43" w:rsidP="0083715E">
            <w:pPr>
              <w:pStyle w:val="ListParagraph"/>
              <w:numPr>
                <w:ilvl w:val="0"/>
                <w:numId w:val="11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83715E">
              <w:rPr>
                <w:rFonts w:ascii="Arial" w:hAnsi="Arial"/>
                <w:sz w:val="18"/>
                <w:szCs w:val="18"/>
              </w:rPr>
              <w:t>Post NDT requirement performed when applicable?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47C43" w:rsidRPr="00B50816" w:rsidRDefault="00447C43" w:rsidP="00184CC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447C43" w:rsidRPr="00B50816" w:rsidRDefault="00447C43" w:rsidP="00184CC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447C43" w:rsidRPr="00B50816" w:rsidRDefault="00447C43" w:rsidP="00184CC8">
            <w:pPr>
              <w:ind w:right="-576"/>
              <w:rPr>
                <w:sz w:val="18"/>
                <w:szCs w:val="18"/>
              </w:rPr>
            </w:pPr>
          </w:p>
        </w:tc>
      </w:tr>
      <w:tr w:rsidR="00113011" w:rsidRPr="00B50816" w:rsidTr="002C7028">
        <w:trPr>
          <w:trHeight w:val="432"/>
          <w:tblCellSpacing w:w="20" w:type="dxa"/>
          <w:jc w:val="center"/>
        </w:trPr>
        <w:tc>
          <w:tcPr>
            <w:tcW w:w="5811" w:type="dxa"/>
            <w:shd w:val="clear" w:color="auto" w:fill="auto"/>
          </w:tcPr>
          <w:p w:rsidR="00113011" w:rsidRPr="00A14320" w:rsidRDefault="00113011" w:rsidP="00BD7280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observations: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113011" w:rsidRPr="00B50816" w:rsidRDefault="00113011" w:rsidP="00184CC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3011" w:rsidRPr="00B50816" w:rsidRDefault="00113011" w:rsidP="00184CC8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113011" w:rsidRPr="00B50816" w:rsidRDefault="00113011" w:rsidP="00184CC8">
            <w:pPr>
              <w:ind w:right="-576"/>
              <w:rPr>
                <w:sz w:val="18"/>
                <w:szCs w:val="18"/>
              </w:rPr>
            </w:pPr>
          </w:p>
        </w:tc>
      </w:tr>
      <w:bookmarkEnd w:id="0"/>
    </w:tbl>
    <w:p w:rsidR="00113011" w:rsidRDefault="00113011">
      <w:r>
        <w:br w:type="page"/>
      </w:r>
    </w:p>
    <w:tbl>
      <w:tblPr>
        <w:tblStyle w:val="TableGrid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400"/>
        <w:gridCol w:w="2880"/>
        <w:gridCol w:w="400"/>
      </w:tblGrid>
      <w:tr w:rsidR="00A063B5" w:rsidRPr="003A2F1C" w:rsidTr="00793B56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063B5" w:rsidRPr="003A2F1C" w:rsidRDefault="00A063B5" w:rsidP="00793B56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br w:type="page"/>
            </w:r>
            <w:r w:rsidRPr="003A2F1C">
              <w:rPr>
                <w:rFonts w:ascii="Arial" w:hAnsi="Arial" w:cs="Arial"/>
                <w:b/>
                <w:color w:val="000000"/>
              </w:rPr>
              <w:t>Overall MP</w:t>
            </w:r>
            <w:r>
              <w:rPr>
                <w:rFonts w:ascii="Arial" w:hAnsi="Arial" w:cs="Arial"/>
                <w:b/>
                <w:color w:val="000000"/>
              </w:rPr>
              <w:t>S</w:t>
            </w:r>
            <w:r w:rsidRPr="003A2F1C">
              <w:rPr>
                <w:rFonts w:ascii="Arial" w:hAnsi="Arial" w:cs="Arial"/>
                <w:b/>
                <w:color w:val="000000"/>
              </w:rPr>
              <w:t xml:space="preserve"> Results: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A063B5" w:rsidRPr="003A2F1C" w:rsidRDefault="00A063B5" w:rsidP="00793B5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SATISFACTORY</w:t>
            </w:r>
          </w:p>
        </w:tc>
        <w:tc>
          <w:tcPr>
            <w:tcW w:w="400" w:type="dxa"/>
          </w:tcPr>
          <w:p w:rsidR="00A063B5" w:rsidRPr="003A2F1C" w:rsidRDefault="00A063B5" w:rsidP="00793B56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A063B5" w:rsidRPr="003A2F1C" w:rsidRDefault="00A063B5" w:rsidP="00793B5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UNSATISFACTORY</w:t>
            </w:r>
          </w:p>
        </w:tc>
        <w:tc>
          <w:tcPr>
            <w:tcW w:w="400" w:type="dxa"/>
          </w:tcPr>
          <w:p w:rsidR="00A063B5" w:rsidRPr="003A2F1C" w:rsidRDefault="00A063B5" w:rsidP="00793B56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063B5" w:rsidRPr="003A2F1C" w:rsidRDefault="00A063B5" w:rsidP="00A063B5">
      <w:pPr>
        <w:rPr>
          <w:rFonts w:ascii="Arial" w:hAnsi="Arial" w:cs="Arial"/>
          <w:b/>
          <w:color w:val="000000"/>
          <w:sz w:val="22"/>
        </w:rPr>
      </w:pPr>
    </w:p>
    <w:p w:rsidR="00A063B5" w:rsidRPr="003A2F1C" w:rsidRDefault="00A063B5" w:rsidP="00A063B5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2"/>
        <w:tblW w:w="1045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830"/>
        <w:gridCol w:w="443"/>
        <w:gridCol w:w="408"/>
        <w:gridCol w:w="865"/>
        <w:gridCol w:w="443"/>
        <w:gridCol w:w="299"/>
        <w:gridCol w:w="840"/>
        <w:gridCol w:w="2250"/>
      </w:tblGrid>
      <w:tr w:rsidR="00A063B5" w:rsidRPr="003A2F1C" w:rsidTr="00793B56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A063B5" w:rsidRPr="003A2F1C" w:rsidRDefault="00A063B5" w:rsidP="00793B56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Corrective Action Generated?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:rsidR="00A063B5" w:rsidRPr="003A2F1C" w:rsidRDefault="00A063B5" w:rsidP="00793B56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443" w:type="dxa"/>
          </w:tcPr>
          <w:p w:rsidR="00A063B5" w:rsidRPr="003A2F1C" w:rsidRDefault="00A063B5" w:rsidP="00793B56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 w:rsidR="00A063B5" w:rsidRPr="003A2F1C" w:rsidRDefault="00A063B5" w:rsidP="00793B56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</w:tcPr>
          <w:p w:rsidR="00A063B5" w:rsidRPr="003A2F1C" w:rsidRDefault="00A063B5" w:rsidP="00793B56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Yes</w:t>
            </w:r>
          </w:p>
        </w:tc>
        <w:tc>
          <w:tcPr>
            <w:tcW w:w="443" w:type="dxa"/>
          </w:tcPr>
          <w:p w:rsidR="00A063B5" w:rsidRPr="003A2F1C" w:rsidRDefault="00A063B5" w:rsidP="00793B56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:rsidR="00A063B5" w:rsidRPr="003A2F1C" w:rsidRDefault="00A063B5" w:rsidP="00793B56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063B5" w:rsidRPr="003A2F1C" w:rsidRDefault="00A063B5" w:rsidP="00793B56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CAR#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3B5" w:rsidRPr="003A2F1C" w:rsidRDefault="00A063B5" w:rsidP="00793B56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063B5" w:rsidRPr="003A2F1C" w:rsidRDefault="00A063B5" w:rsidP="00A063B5">
      <w:pPr>
        <w:rPr>
          <w:rFonts w:ascii="Arial" w:hAnsi="Arial" w:cs="Arial"/>
          <w:b/>
          <w:color w:val="000000"/>
          <w:sz w:val="22"/>
        </w:rPr>
      </w:pPr>
    </w:p>
    <w:p w:rsidR="00A063B5" w:rsidRPr="003A2F1C" w:rsidRDefault="00A063B5" w:rsidP="00A063B5">
      <w:pPr>
        <w:rPr>
          <w:rFonts w:ascii="Arial" w:hAnsi="Arial" w:cs="Arial"/>
          <w:b/>
          <w:color w:val="000000"/>
          <w:sz w:val="22"/>
        </w:rPr>
      </w:pPr>
    </w:p>
    <w:p w:rsidR="00A063B5" w:rsidRPr="003A2F1C" w:rsidRDefault="00A063B5" w:rsidP="00A063B5">
      <w:pPr>
        <w:tabs>
          <w:tab w:val="left" w:pos="1860"/>
        </w:tabs>
        <w:rPr>
          <w:rFonts w:ascii="Arial" w:hAnsi="Arial" w:cs="Arial"/>
          <w:b/>
          <w:color w:val="000000"/>
          <w:sz w:val="22"/>
        </w:rPr>
      </w:pPr>
      <w:r w:rsidRPr="003A2F1C">
        <w:rPr>
          <w:rFonts w:ascii="Arial" w:hAnsi="Arial" w:cs="Arial"/>
          <w:b/>
          <w:color w:val="000000"/>
          <w:sz w:val="22"/>
        </w:rPr>
        <w:tab/>
      </w:r>
    </w:p>
    <w:p w:rsidR="00A063B5" w:rsidRPr="003A2F1C" w:rsidRDefault="00A063B5" w:rsidP="00A063B5">
      <w:pPr>
        <w:rPr>
          <w:rFonts w:ascii="Arial" w:hAnsi="Arial" w:cs="Arial"/>
          <w:b/>
          <w:color w:val="000000"/>
          <w:sz w:val="22"/>
          <w:szCs w:val="22"/>
        </w:rPr>
      </w:pPr>
      <w:r w:rsidRPr="003A2F1C">
        <w:rPr>
          <w:rFonts w:ascii="Arial" w:hAnsi="Arial" w:cs="Arial"/>
          <w:b/>
          <w:color w:val="000000"/>
          <w:sz w:val="22"/>
        </w:rPr>
        <w:t>FOLLOW-UP ACTION REQUIRED?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A063B5" w:rsidRPr="003A2F1C" w:rsidTr="00793B56">
        <w:trPr>
          <w:trHeight w:val="2726"/>
        </w:trPr>
        <w:tc>
          <w:tcPr>
            <w:tcW w:w="9576" w:type="dxa"/>
            <w:shd w:val="clear" w:color="auto" w:fill="auto"/>
          </w:tcPr>
          <w:p w:rsidR="00A063B5" w:rsidRPr="00113011" w:rsidRDefault="00A063B5" w:rsidP="00793B56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A063B5" w:rsidRPr="003A2F1C" w:rsidRDefault="00A063B5" w:rsidP="00A063B5">
      <w:pPr>
        <w:rPr>
          <w:rFonts w:ascii="Arial" w:hAnsi="Arial" w:cs="Arial"/>
          <w:color w:val="000000"/>
          <w:sz w:val="22"/>
          <w:szCs w:val="22"/>
        </w:rPr>
      </w:pPr>
    </w:p>
    <w:p w:rsidR="00A063B5" w:rsidRPr="003A2F1C" w:rsidRDefault="00A063B5" w:rsidP="00A063B5">
      <w:pPr>
        <w:rPr>
          <w:rFonts w:ascii="Arial" w:hAnsi="Arial" w:cs="Arial"/>
          <w:color w:val="000000"/>
          <w:sz w:val="22"/>
          <w:szCs w:val="22"/>
        </w:rPr>
      </w:pPr>
      <w:r w:rsidRPr="003A2F1C">
        <w:rPr>
          <w:rFonts w:ascii="Arial" w:hAnsi="Arial" w:cs="Arial"/>
          <w:b/>
          <w:color w:val="000000"/>
          <w:sz w:val="22"/>
          <w:szCs w:val="22"/>
        </w:rPr>
        <w:t>SUMMARY/NOTES/COMMENTS/CONCERNS</w:t>
      </w:r>
      <w:r w:rsidRPr="003A2F1C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A063B5" w:rsidRPr="003A2F1C" w:rsidTr="00793B56">
        <w:trPr>
          <w:trHeight w:val="2726"/>
        </w:trPr>
        <w:tc>
          <w:tcPr>
            <w:tcW w:w="9576" w:type="dxa"/>
            <w:shd w:val="clear" w:color="auto" w:fill="auto"/>
          </w:tcPr>
          <w:p w:rsidR="00A063B5" w:rsidRPr="00113011" w:rsidRDefault="00A063B5" w:rsidP="00793B56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A063B5" w:rsidRPr="003A2F1C" w:rsidRDefault="00A063B5" w:rsidP="00A063B5">
      <w:pPr>
        <w:rPr>
          <w:rFonts w:ascii="Arial" w:hAnsi="Arial" w:cs="Arial"/>
          <w:b/>
          <w:color w:val="000000"/>
          <w:sz w:val="22"/>
        </w:rPr>
      </w:pPr>
    </w:p>
    <w:p w:rsidR="00A063B5" w:rsidRPr="003A2F1C" w:rsidRDefault="00A063B5" w:rsidP="00A063B5">
      <w:pPr>
        <w:rPr>
          <w:rFonts w:ascii="Arial" w:hAnsi="Arial" w:cs="Arial"/>
          <w:color w:val="000000"/>
          <w:sz w:val="22"/>
          <w:szCs w:val="22"/>
        </w:rPr>
      </w:pPr>
    </w:p>
    <w:p w:rsidR="00A063B5" w:rsidRPr="0028355F" w:rsidRDefault="00A063B5" w:rsidP="00A063B5">
      <w:pPr>
        <w:rPr>
          <w:rFonts w:ascii="Arial" w:hAnsi="Arial" w:cs="Arial"/>
          <w:sz w:val="18"/>
          <w:szCs w:val="18"/>
        </w:rPr>
      </w:pPr>
    </w:p>
    <w:sectPr w:rsidR="00A063B5" w:rsidRPr="0028355F" w:rsidSect="003D6C5B">
      <w:footerReference w:type="default" r:id="rId8"/>
      <w:pgSz w:w="12240" w:h="15840"/>
      <w:pgMar w:top="72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B85" w:rsidRDefault="00731B85" w:rsidP="00281099">
      <w:r>
        <w:separator/>
      </w:r>
    </w:p>
  </w:endnote>
  <w:endnote w:type="continuationSeparator" w:id="0">
    <w:p w:rsidR="00731B85" w:rsidRDefault="00731B85" w:rsidP="0028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15E" w:rsidRDefault="0083715E" w:rsidP="0083715E">
    <w:pPr>
      <w:pStyle w:val="Footer"/>
      <w:tabs>
        <w:tab w:val="clear" w:pos="9360"/>
        <w:tab w:val="right" w:pos="10080"/>
        <w:tab w:val="left" w:pos="10170"/>
      </w:tabs>
    </w:pPr>
    <w:r>
      <w:t>Manufacturing Process Surveillance</w:t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2C7028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2C7028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83715E" w:rsidRDefault="0083715E" w:rsidP="0083715E">
    <w:pPr>
      <w:pStyle w:val="Footer"/>
    </w:pPr>
    <w:r>
      <w:t>Local Modification Authorized</w:t>
    </w:r>
  </w:p>
  <w:p w:rsidR="0083715E" w:rsidRDefault="0083715E" w:rsidP="0083715E">
    <w:pPr>
      <w:pStyle w:val="Footer"/>
    </w:pPr>
    <w:r>
      <w:t xml:space="preserve">Revised by NSEO </w:t>
    </w:r>
    <w:r w:rsidR="00285EF9">
      <w:t>January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B85" w:rsidRDefault="00731B85" w:rsidP="00281099">
      <w:r>
        <w:separator/>
      </w:r>
    </w:p>
  </w:footnote>
  <w:footnote w:type="continuationSeparator" w:id="0">
    <w:p w:rsidR="00731B85" w:rsidRDefault="00731B85" w:rsidP="00281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400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897639"/>
    <w:multiLevelType w:val="hybridMultilevel"/>
    <w:tmpl w:val="815E73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FE03E2"/>
    <w:multiLevelType w:val="hybridMultilevel"/>
    <w:tmpl w:val="45680D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6D4FA6"/>
    <w:multiLevelType w:val="hybridMultilevel"/>
    <w:tmpl w:val="D796135E"/>
    <w:lvl w:ilvl="0" w:tplc="3EAE1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C658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54F4F1E"/>
    <w:multiLevelType w:val="hybridMultilevel"/>
    <w:tmpl w:val="DC6E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E209F"/>
    <w:multiLevelType w:val="hybridMultilevel"/>
    <w:tmpl w:val="4810D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C00B19"/>
    <w:multiLevelType w:val="hybridMultilevel"/>
    <w:tmpl w:val="E46EE8B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BE82FA1"/>
    <w:multiLevelType w:val="hybridMultilevel"/>
    <w:tmpl w:val="96EA2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04BEA"/>
    <w:multiLevelType w:val="singleLevel"/>
    <w:tmpl w:val="2D4660E6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>
    <w:nsid w:val="6D9D60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0204B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92E1D36"/>
    <w:multiLevelType w:val="hybridMultilevel"/>
    <w:tmpl w:val="CD0CD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9"/>
  </w:num>
  <w:num w:numId="6">
    <w:abstractNumId w:val="10"/>
  </w:num>
  <w:num w:numId="7">
    <w:abstractNumId w:val="11"/>
  </w:num>
  <w:num w:numId="8">
    <w:abstractNumId w:val="6"/>
  </w:num>
  <w:num w:numId="9">
    <w:abstractNumId w:val="5"/>
  </w:num>
  <w:num w:numId="10">
    <w:abstractNumId w:val="3"/>
  </w:num>
  <w:num w:numId="11">
    <w:abstractNumId w:val="12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50"/>
    <w:rsid w:val="00112433"/>
    <w:rsid w:val="00113011"/>
    <w:rsid w:val="00120E6E"/>
    <w:rsid w:val="00122FD7"/>
    <w:rsid w:val="00151875"/>
    <w:rsid w:val="00175688"/>
    <w:rsid w:val="00181792"/>
    <w:rsid w:val="00184CC8"/>
    <w:rsid w:val="001F1908"/>
    <w:rsid w:val="001F4ED6"/>
    <w:rsid w:val="002014E4"/>
    <w:rsid w:val="0020532A"/>
    <w:rsid w:val="00237893"/>
    <w:rsid w:val="00281099"/>
    <w:rsid w:val="00285EF9"/>
    <w:rsid w:val="002C15CE"/>
    <w:rsid w:val="002C7028"/>
    <w:rsid w:val="002F0709"/>
    <w:rsid w:val="002F2530"/>
    <w:rsid w:val="002F4659"/>
    <w:rsid w:val="00313B6B"/>
    <w:rsid w:val="003223B3"/>
    <w:rsid w:val="0032300C"/>
    <w:rsid w:val="003230FE"/>
    <w:rsid w:val="00345D50"/>
    <w:rsid w:val="00350B0E"/>
    <w:rsid w:val="0036558F"/>
    <w:rsid w:val="00366790"/>
    <w:rsid w:val="003754AE"/>
    <w:rsid w:val="00377514"/>
    <w:rsid w:val="00386F95"/>
    <w:rsid w:val="003A5ACB"/>
    <w:rsid w:val="003B4610"/>
    <w:rsid w:val="003B4D95"/>
    <w:rsid w:val="003B6CCF"/>
    <w:rsid w:val="003C7F62"/>
    <w:rsid w:val="003D6C5B"/>
    <w:rsid w:val="003E3288"/>
    <w:rsid w:val="003E3BEE"/>
    <w:rsid w:val="00415144"/>
    <w:rsid w:val="004414DB"/>
    <w:rsid w:val="0044154F"/>
    <w:rsid w:val="00447C43"/>
    <w:rsid w:val="0045487E"/>
    <w:rsid w:val="004732D4"/>
    <w:rsid w:val="004A2297"/>
    <w:rsid w:val="004B2BE3"/>
    <w:rsid w:val="004D2E58"/>
    <w:rsid w:val="004E6079"/>
    <w:rsid w:val="00501BA9"/>
    <w:rsid w:val="0053464A"/>
    <w:rsid w:val="00544398"/>
    <w:rsid w:val="005501C8"/>
    <w:rsid w:val="005764D9"/>
    <w:rsid w:val="00582CB6"/>
    <w:rsid w:val="00596B95"/>
    <w:rsid w:val="005A6A7C"/>
    <w:rsid w:val="005B2858"/>
    <w:rsid w:val="005C7C00"/>
    <w:rsid w:val="005D7231"/>
    <w:rsid w:val="0060207E"/>
    <w:rsid w:val="00614AF8"/>
    <w:rsid w:val="006207B5"/>
    <w:rsid w:val="00680D9E"/>
    <w:rsid w:val="006D35BE"/>
    <w:rsid w:val="006D59B7"/>
    <w:rsid w:val="006E5FE9"/>
    <w:rsid w:val="006F5C74"/>
    <w:rsid w:val="0070418E"/>
    <w:rsid w:val="00714E61"/>
    <w:rsid w:val="00722CC9"/>
    <w:rsid w:val="00731B85"/>
    <w:rsid w:val="00743C83"/>
    <w:rsid w:val="00743F75"/>
    <w:rsid w:val="007725C6"/>
    <w:rsid w:val="007818CD"/>
    <w:rsid w:val="00786F38"/>
    <w:rsid w:val="007A30BC"/>
    <w:rsid w:val="007A5465"/>
    <w:rsid w:val="007C6B19"/>
    <w:rsid w:val="007D3921"/>
    <w:rsid w:val="00826BD9"/>
    <w:rsid w:val="0083715E"/>
    <w:rsid w:val="00841414"/>
    <w:rsid w:val="00882473"/>
    <w:rsid w:val="00884E79"/>
    <w:rsid w:val="0088683A"/>
    <w:rsid w:val="008A4E62"/>
    <w:rsid w:val="008A5143"/>
    <w:rsid w:val="008C2500"/>
    <w:rsid w:val="008C3AF3"/>
    <w:rsid w:val="008D3937"/>
    <w:rsid w:val="008D5398"/>
    <w:rsid w:val="008F1C32"/>
    <w:rsid w:val="008F1FAA"/>
    <w:rsid w:val="00910B2A"/>
    <w:rsid w:val="00917D13"/>
    <w:rsid w:val="009215F4"/>
    <w:rsid w:val="00947347"/>
    <w:rsid w:val="00957562"/>
    <w:rsid w:val="009642BA"/>
    <w:rsid w:val="009A4D12"/>
    <w:rsid w:val="009B508F"/>
    <w:rsid w:val="00A063B5"/>
    <w:rsid w:val="00A31A17"/>
    <w:rsid w:val="00A41CA1"/>
    <w:rsid w:val="00A528F2"/>
    <w:rsid w:val="00A619DC"/>
    <w:rsid w:val="00A63CCB"/>
    <w:rsid w:val="00A77502"/>
    <w:rsid w:val="00A87FCD"/>
    <w:rsid w:val="00A95DBC"/>
    <w:rsid w:val="00A9607B"/>
    <w:rsid w:val="00AB0260"/>
    <w:rsid w:val="00AF187A"/>
    <w:rsid w:val="00B01B5F"/>
    <w:rsid w:val="00B27816"/>
    <w:rsid w:val="00B306C9"/>
    <w:rsid w:val="00B363D9"/>
    <w:rsid w:val="00B50816"/>
    <w:rsid w:val="00B551CE"/>
    <w:rsid w:val="00B758DF"/>
    <w:rsid w:val="00BB1F66"/>
    <w:rsid w:val="00BC511E"/>
    <w:rsid w:val="00BD58F9"/>
    <w:rsid w:val="00BE74F4"/>
    <w:rsid w:val="00C00F06"/>
    <w:rsid w:val="00C2291C"/>
    <w:rsid w:val="00C662D0"/>
    <w:rsid w:val="00C93D09"/>
    <w:rsid w:val="00CA0718"/>
    <w:rsid w:val="00CC4FCB"/>
    <w:rsid w:val="00CF629B"/>
    <w:rsid w:val="00D3064F"/>
    <w:rsid w:val="00D517E6"/>
    <w:rsid w:val="00D810E6"/>
    <w:rsid w:val="00D9108E"/>
    <w:rsid w:val="00D9498E"/>
    <w:rsid w:val="00D94C9D"/>
    <w:rsid w:val="00DB4EE9"/>
    <w:rsid w:val="00DB55DC"/>
    <w:rsid w:val="00DB6EB7"/>
    <w:rsid w:val="00DC29CC"/>
    <w:rsid w:val="00DC5126"/>
    <w:rsid w:val="00E31994"/>
    <w:rsid w:val="00E343D3"/>
    <w:rsid w:val="00E375D1"/>
    <w:rsid w:val="00E54C5D"/>
    <w:rsid w:val="00E576B5"/>
    <w:rsid w:val="00E57C3A"/>
    <w:rsid w:val="00E64BF9"/>
    <w:rsid w:val="00E734C5"/>
    <w:rsid w:val="00E745E1"/>
    <w:rsid w:val="00E7648A"/>
    <w:rsid w:val="00E8049F"/>
    <w:rsid w:val="00E819E4"/>
    <w:rsid w:val="00ED78FA"/>
    <w:rsid w:val="00EE2AA6"/>
    <w:rsid w:val="00EE4A14"/>
    <w:rsid w:val="00EE57C9"/>
    <w:rsid w:val="00EE7552"/>
    <w:rsid w:val="00EF61B0"/>
    <w:rsid w:val="00F05015"/>
    <w:rsid w:val="00F2033B"/>
    <w:rsid w:val="00F241AE"/>
    <w:rsid w:val="00F57488"/>
    <w:rsid w:val="00F65C20"/>
    <w:rsid w:val="00F90349"/>
    <w:rsid w:val="00F92E2B"/>
    <w:rsid w:val="00FC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ED78F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1">
    <w:name w:val="Table Web 1"/>
    <w:basedOn w:val="TableNormal"/>
    <w:rsid w:val="004548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E31994"/>
    <w:pPr>
      <w:jc w:val="center"/>
    </w:pPr>
    <w:rPr>
      <w:rFonts w:ascii="Courier New" w:hAnsi="Courier New"/>
      <w:b/>
      <w:color w:val="000000"/>
      <w:sz w:val="22"/>
    </w:rPr>
  </w:style>
  <w:style w:type="character" w:customStyle="1" w:styleId="TitleChar">
    <w:name w:val="Title Char"/>
    <w:link w:val="Title"/>
    <w:rsid w:val="00E31994"/>
    <w:rPr>
      <w:rFonts w:ascii="Courier New" w:hAnsi="Courier New"/>
      <w:b/>
      <w:color w:val="000000"/>
      <w:sz w:val="22"/>
    </w:rPr>
  </w:style>
  <w:style w:type="paragraph" w:styleId="Header">
    <w:name w:val="header"/>
    <w:basedOn w:val="Normal"/>
    <w:link w:val="HeaderChar"/>
    <w:rsid w:val="00281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81099"/>
  </w:style>
  <w:style w:type="paragraph" w:styleId="Footer">
    <w:name w:val="footer"/>
    <w:basedOn w:val="Normal"/>
    <w:link w:val="FooterChar"/>
    <w:uiPriority w:val="99"/>
    <w:rsid w:val="002810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099"/>
  </w:style>
  <w:style w:type="table" w:customStyle="1" w:styleId="TableGrid2">
    <w:name w:val="Table Grid2"/>
    <w:basedOn w:val="TableNormal"/>
    <w:next w:val="TableGrid"/>
    <w:uiPriority w:val="59"/>
    <w:rsid w:val="0053464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71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ED78F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1">
    <w:name w:val="Table Web 1"/>
    <w:basedOn w:val="TableNormal"/>
    <w:rsid w:val="004548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E31994"/>
    <w:pPr>
      <w:jc w:val="center"/>
    </w:pPr>
    <w:rPr>
      <w:rFonts w:ascii="Courier New" w:hAnsi="Courier New"/>
      <w:b/>
      <w:color w:val="000000"/>
      <w:sz w:val="22"/>
    </w:rPr>
  </w:style>
  <w:style w:type="character" w:customStyle="1" w:styleId="TitleChar">
    <w:name w:val="Title Char"/>
    <w:link w:val="Title"/>
    <w:rsid w:val="00E31994"/>
    <w:rPr>
      <w:rFonts w:ascii="Courier New" w:hAnsi="Courier New"/>
      <w:b/>
      <w:color w:val="000000"/>
      <w:sz w:val="22"/>
    </w:rPr>
  </w:style>
  <w:style w:type="paragraph" w:styleId="Header">
    <w:name w:val="header"/>
    <w:basedOn w:val="Normal"/>
    <w:link w:val="HeaderChar"/>
    <w:rsid w:val="00281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81099"/>
  </w:style>
  <w:style w:type="paragraph" w:styleId="Footer">
    <w:name w:val="footer"/>
    <w:basedOn w:val="Normal"/>
    <w:link w:val="FooterChar"/>
    <w:uiPriority w:val="99"/>
    <w:rsid w:val="002810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099"/>
  </w:style>
  <w:style w:type="table" w:customStyle="1" w:styleId="TableGrid2">
    <w:name w:val="Table Grid2"/>
    <w:basedOn w:val="TableNormal"/>
    <w:next w:val="TableGrid"/>
    <w:uiPriority w:val="59"/>
    <w:rsid w:val="0053464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7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723C549AE2649948BFAEE09624AF6" ma:contentTypeVersion="1" ma:contentTypeDescription="Create a new document." ma:contentTypeScope="" ma:versionID="3213c8cfce32132d4025f6b03618ed01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27C7B714-189C-4AF0-B39E-BB9F75DC7C0F}"/>
</file>

<file path=customXml/itemProps2.xml><?xml version="1.0" encoding="utf-8"?>
<ds:datastoreItem xmlns:ds="http://schemas.openxmlformats.org/officeDocument/2006/customXml" ds:itemID="{44C506C9-28C4-4ACD-B702-E1C0CA6FAAF7}"/>
</file>

<file path=customXml/itemProps3.xml><?xml version="1.0" encoding="utf-8"?>
<ds:datastoreItem xmlns:ds="http://schemas.openxmlformats.org/officeDocument/2006/customXml" ds:itemID="{AC83A8B0-4B23-4E20-93D8-E25BC78A86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RECORD</vt:lpstr>
    </vt:vector>
  </TitlesOfParts>
  <Company>DCMA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Soucy, Francis M.</cp:lastModifiedBy>
  <cp:revision>3</cp:revision>
  <cp:lastPrinted>2010-06-25T16:27:00Z</cp:lastPrinted>
  <dcterms:created xsi:type="dcterms:W3CDTF">2014-09-24T13:49:00Z</dcterms:created>
  <dcterms:modified xsi:type="dcterms:W3CDTF">2015-04-15T18:47:00Z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0x010100D13723C549AE2649948BFAEE09624AF6</vt:lpwstr>
  </property>
</Properties>
</file>